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0A4E08" w14:paraId="3009718F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549B5" w14:textId="491A2884" w:rsidR="000A4E08" w:rsidRDefault="0060047B">
            <w:pPr>
              <w:pStyle w:val="TableContents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60047B">
              <w:rPr>
                <w:b/>
                <w:bCs/>
                <w:color w:val="FFFFFF"/>
                <w:sz w:val="18"/>
                <w:szCs w:val="18"/>
              </w:rPr>
              <w:t>CERTIDÃO DE PROPRIEDADE HORIZONTAL</w:t>
            </w:r>
          </w:p>
        </w:tc>
      </w:tr>
    </w:tbl>
    <w:p w14:paraId="75564C65" w14:textId="77777777" w:rsidR="000A4E08" w:rsidRDefault="000A4E08">
      <w:pPr>
        <w:pStyle w:val="Standard"/>
        <w:rPr>
          <w:sz w:val="14"/>
          <w:szCs w:val="14"/>
          <w:shd w:val="clear" w:color="auto" w:fill="FFFFFF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3"/>
        <w:gridCol w:w="1695"/>
        <w:gridCol w:w="4770"/>
      </w:tblGrid>
      <w:tr w:rsidR="000A4E08" w14:paraId="29B426F9" w14:textId="77777777">
        <w:trPr>
          <w:trHeight w:val="288"/>
        </w:trPr>
        <w:tc>
          <w:tcPr>
            <w:tcW w:w="2323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BDA98B" w14:textId="77777777" w:rsidR="000A4E08" w:rsidRDefault="00407EAA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Registo n.º:</w:t>
            </w:r>
          </w:p>
        </w:tc>
        <w:tc>
          <w:tcPr>
            <w:tcW w:w="1695" w:type="dxa"/>
            <w:tcBorders>
              <w:top w:val="single" w:sz="4" w:space="0" w:color="EEEEEE"/>
              <w:left w:val="single" w:sz="8" w:space="0" w:color="FFFFFF"/>
              <w:bottom w:val="single" w:sz="2" w:space="0" w:color="FFFFFF"/>
              <w:right w:val="single" w:sz="8" w:space="0" w:color="FFFFFF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91DEDDF" w14:textId="77777777" w:rsidR="000A4E08" w:rsidRDefault="000A4E0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70" w:type="dxa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C3B5C93" w14:textId="49D192B5" w:rsidR="000A4E08" w:rsidRDefault="003909AA" w:rsidP="003909A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bookmarkStart w:id="0" w:name="_GoBack"/>
            <w:bookmarkEnd w:id="0"/>
            <w:r w:rsidR="00407EAA">
              <w:rPr>
                <w:sz w:val="16"/>
                <w:szCs w:val="16"/>
              </w:rPr>
              <w:t>Exmo(a). Senhor(a)</w:t>
            </w:r>
          </w:p>
          <w:p w14:paraId="0C5B6812" w14:textId="77777777" w:rsidR="000A4E08" w:rsidRDefault="00407EAA" w:rsidP="003909AA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Presidente da Câmara Municipal de Redondo</w:t>
            </w:r>
          </w:p>
        </w:tc>
      </w:tr>
      <w:tr w:rsidR="000A4E08" w14:paraId="5E654726" w14:textId="77777777">
        <w:trPr>
          <w:trHeight w:val="288"/>
        </w:trPr>
        <w:tc>
          <w:tcPr>
            <w:tcW w:w="232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7ED47" w14:textId="77777777" w:rsidR="000A4E08" w:rsidRDefault="00407EAA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Processo n.º:</w:t>
            </w:r>
          </w:p>
        </w:tc>
        <w:tc>
          <w:tcPr>
            <w:tcW w:w="1695" w:type="dxa"/>
            <w:tcBorders>
              <w:left w:val="single" w:sz="8" w:space="0" w:color="FFFFFF"/>
              <w:bottom w:val="single" w:sz="2" w:space="0" w:color="FFFFFF"/>
              <w:right w:val="single" w:sz="8" w:space="0" w:color="FFFFFF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566C04C" w14:textId="77777777" w:rsidR="000A4E08" w:rsidRDefault="000A4E0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70" w:type="dxa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1EBCEB1" w14:textId="77777777" w:rsidR="000A4E08" w:rsidRDefault="000A4E08"/>
        </w:tc>
      </w:tr>
      <w:tr w:rsidR="000A4E08" w14:paraId="00DCF6DB" w14:textId="77777777">
        <w:trPr>
          <w:trHeight w:val="288"/>
        </w:trPr>
        <w:tc>
          <w:tcPr>
            <w:tcW w:w="232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675764" w14:textId="77777777" w:rsidR="000A4E08" w:rsidRDefault="00407EAA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Registado em:</w:t>
            </w:r>
          </w:p>
        </w:tc>
        <w:tc>
          <w:tcPr>
            <w:tcW w:w="16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D908853" w14:textId="77777777" w:rsidR="000A4E08" w:rsidRDefault="000A4E0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70" w:type="dxa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CCA8854" w14:textId="77777777" w:rsidR="000A4E08" w:rsidRDefault="000A4E08"/>
        </w:tc>
      </w:tr>
    </w:tbl>
    <w:p w14:paraId="37F6D83F" w14:textId="77777777" w:rsidR="000A4E08" w:rsidRDefault="000A4E08">
      <w:pPr>
        <w:pStyle w:val="Textbody"/>
        <w:spacing w:after="0"/>
        <w:rPr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0A4E08" w14:paraId="1565EF27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2B492" w14:textId="77777777" w:rsidR="000A4E08" w:rsidRDefault="00407EAA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REQUERENTE</w:t>
            </w:r>
          </w:p>
        </w:tc>
      </w:tr>
    </w:tbl>
    <w:p w14:paraId="029461CB" w14:textId="77777777" w:rsidR="000A4E08" w:rsidRDefault="000A4E08">
      <w:pPr>
        <w:pStyle w:val="Standard"/>
        <w:rPr>
          <w:color w:val="000000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33"/>
        <w:gridCol w:w="192"/>
        <w:gridCol w:w="261"/>
        <w:gridCol w:w="119"/>
        <w:gridCol w:w="145"/>
        <w:gridCol w:w="133"/>
        <w:gridCol w:w="119"/>
        <w:gridCol w:w="1071"/>
        <w:gridCol w:w="289"/>
        <w:gridCol w:w="457"/>
        <w:gridCol w:w="444"/>
        <w:gridCol w:w="284"/>
        <w:gridCol w:w="321"/>
        <w:gridCol w:w="423"/>
        <w:gridCol w:w="106"/>
        <w:gridCol w:w="889"/>
        <w:gridCol w:w="53"/>
        <w:gridCol w:w="369"/>
        <w:gridCol w:w="287"/>
        <w:gridCol w:w="393"/>
        <w:gridCol w:w="561"/>
        <w:gridCol w:w="397"/>
        <w:gridCol w:w="747"/>
      </w:tblGrid>
      <w:tr w:rsidR="00955BF4" w:rsidRPr="00D41157" w14:paraId="67BDDF7E" w14:textId="77777777" w:rsidTr="009A76E1">
        <w:trPr>
          <w:trHeight w:hRule="exact" w:val="284"/>
        </w:trPr>
        <w:tc>
          <w:tcPr>
            <w:tcW w:w="1446" w:type="dxa"/>
            <w:gridSpan w:val="6"/>
            <w:vAlign w:val="center"/>
          </w:tcPr>
          <w:p w14:paraId="5A1E3663" w14:textId="77777777" w:rsidR="00955BF4" w:rsidRPr="00D41157" w:rsidRDefault="00955BF4" w:rsidP="009A76E1">
            <w:pPr>
              <w:jc w:val="left"/>
              <w:rPr>
                <w:rStyle w:val="fontstyle01"/>
                <w:rFonts w:ascii="Arial" w:hAnsi="Arial" w:cs="Arial"/>
                <w:b/>
                <w:bCs/>
                <w:sz w:val="16"/>
                <w:szCs w:val="16"/>
              </w:rPr>
            </w:pPr>
            <w:bookmarkStart w:id="1" w:name="_Hlk60937367"/>
            <w:r w:rsidRPr="00D41157">
              <w:rPr>
                <w:rFonts w:ascii="Arial" w:hAnsi="Arial" w:cs="Arial"/>
                <w:sz w:val="16"/>
                <w:szCs w:val="16"/>
              </w:rPr>
              <w:t>Requerente</w:t>
            </w:r>
          </w:p>
        </w:tc>
        <w:tc>
          <w:tcPr>
            <w:tcW w:w="2069" w:type="dxa"/>
            <w:gridSpan w:val="5"/>
            <w:vAlign w:val="center"/>
          </w:tcPr>
          <w:p w14:paraId="5419609C" w14:textId="62B49115" w:rsidR="00955BF4" w:rsidRPr="00D41157" w:rsidRDefault="00955BF4" w:rsidP="009A76E1">
            <w:pPr>
              <w:jc w:val="left"/>
              <w:rPr>
                <w:rStyle w:val="fontstyle01"/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9" w:type="dxa"/>
            <w:gridSpan w:val="3"/>
            <w:vAlign w:val="center"/>
          </w:tcPr>
          <w:p w14:paraId="6C9C290B" w14:textId="77777777" w:rsidR="00955BF4" w:rsidRPr="00D41157" w:rsidRDefault="00955BF4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1157">
              <w:rPr>
                <w:rFonts w:ascii="Arial" w:hAnsi="Arial" w:cs="Arial"/>
                <w:sz w:val="16"/>
                <w:szCs w:val="16"/>
              </w:rPr>
              <w:t>Singular</w:t>
            </w:r>
          </w:p>
        </w:tc>
        <w:tc>
          <w:tcPr>
            <w:tcW w:w="2127" w:type="dxa"/>
            <w:gridSpan w:val="6"/>
            <w:vAlign w:val="center"/>
          </w:tcPr>
          <w:p w14:paraId="3DDF8C2C" w14:textId="661C9F5C" w:rsidR="00955BF4" w:rsidRPr="00D41157" w:rsidRDefault="00955BF4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8" w:type="dxa"/>
            <w:gridSpan w:val="4"/>
            <w:vAlign w:val="center"/>
          </w:tcPr>
          <w:p w14:paraId="44115385" w14:textId="77777777" w:rsidR="00955BF4" w:rsidRPr="00D41157" w:rsidRDefault="00955BF4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1157">
              <w:rPr>
                <w:rFonts w:ascii="Arial" w:hAnsi="Arial" w:cs="Arial"/>
                <w:sz w:val="16"/>
                <w:szCs w:val="16"/>
              </w:rPr>
              <w:t>Coletiva</w:t>
            </w:r>
          </w:p>
        </w:tc>
      </w:tr>
      <w:tr w:rsidR="00955BF4" w:rsidRPr="00D41157" w14:paraId="0C64AD02" w14:textId="77777777" w:rsidTr="009A76E1">
        <w:trPr>
          <w:trHeight w:hRule="exact" w:val="284"/>
        </w:trPr>
        <w:tc>
          <w:tcPr>
            <w:tcW w:w="1698" w:type="dxa"/>
            <w:gridSpan w:val="8"/>
            <w:vAlign w:val="center"/>
          </w:tcPr>
          <w:p w14:paraId="7A33DE3B" w14:textId="77777777" w:rsidR="00955BF4" w:rsidRPr="00D41157" w:rsidRDefault="00955BF4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1157">
              <w:rPr>
                <w:rFonts w:ascii="Arial" w:hAnsi="Arial" w:cs="Arial"/>
                <w:sz w:val="16"/>
                <w:szCs w:val="16"/>
              </w:rPr>
              <w:t>Nome/Denominação:*</w:t>
            </w:r>
          </w:p>
        </w:tc>
        <w:tc>
          <w:tcPr>
            <w:tcW w:w="7091" w:type="dxa"/>
            <w:gridSpan w:val="16"/>
            <w:vAlign w:val="center"/>
          </w:tcPr>
          <w:p w14:paraId="32E16822" w14:textId="122B43F9" w:rsidR="00955BF4" w:rsidRPr="00D41157" w:rsidRDefault="00955BF4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5BF4" w:rsidRPr="00D41157" w14:paraId="4A61AFF5" w14:textId="77777777" w:rsidTr="009A76E1">
        <w:trPr>
          <w:trHeight w:hRule="exact" w:val="284"/>
        </w:trPr>
        <w:tc>
          <w:tcPr>
            <w:tcW w:w="1301" w:type="dxa"/>
            <w:gridSpan w:val="5"/>
            <w:vAlign w:val="center"/>
          </w:tcPr>
          <w:p w14:paraId="0D4DD23D" w14:textId="77777777" w:rsidR="00955BF4" w:rsidRPr="00D41157" w:rsidRDefault="00955BF4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1157">
              <w:rPr>
                <w:rFonts w:ascii="Arial" w:hAnsi="Arial" w:cs="Arial"/>
                <w:sz w:val="16"/>
                <w:szCs w:val="16"/>
              </w:rPr>
              <w:t>Domicílio/Sede:*</w:t>
            </w:r>
          </w:p>
        </w:tc>
        <w:tc>
          <w:tcPr>
            <w:tcW w:w="4734" w:type="dxa"/>
            <w:gridSpan w:val="13"/>
            <w:vAlign w:val="center"/>
          </w:tcPr>
          <w:p w14:paraId="7D871D96" w14:textId="13467A51" w:rsidR="00955BF4" w:rsidRPr="00D41157" w:rsidRDefault="00955BF4" w:rsidP="003909A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438702DF" w14:textId="77777777" w:rsidR="00955BF4" w:rsidRPr="00D41157" w:rsidRDefault="00955BF4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1157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680" w:type="dxa"/>
            <w:gridSpan w:val="2"/>
            <w:vAlign w:val="center"/>
          </w:tcPr>
          <w:p w14:paraId="2D85F6C3" w14:textId="0BA3853F" w:rsidR="00955BF4" w:rsidRPr="00D41157" w:rsidRDefault="00955BF4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vAlign w:val="center"/>
          </w:tcPr>
          <w:p w14:paraId="075850D7" w14:textId="77777777" w:rsidR="00955BF4" w:rsidRPr="00D41157" w:rsidRDefault="00955BF4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1157">
              <w:rPr>
                <w:rFonts w:ascii="Arial" w:hAnsi="Arial" w:cs="Arial"/>
                <w:sz w:val="16"/>
                <w:szCs w:val="16"/>
              </w:rPr>
              <w:t>Lote/Andar:</w:t>
            </w:r>
          </w:p>
        </w:tc>
        <w:tc>
          <w:tcPr>
            <w:tcW w:w="747" w:type="dxa"/>
            <w:vAlign w:val="center"/>
          </w:tcPr>
          <w:p w14:paraId="6221EBD8" w14:textId="1123AF1C" w:rsidR="00955BF4" w:rsidRPr="00D41157" w:rsidRDefault="00955BF4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5BF4" w:rsidRPr="00D41157" w14:paraId="56F3E93B" w14:textId="77777777" w:rsidTr="009A76E1">
        <w:trPr>
          <w:trHeight w:hRule="exact" w:val="284"/>
        </w:trPr>
        <w:tc>
          <w:tcPr>
            <w:tcW w:w="1182" w:type="dxa"/>
            <w:gridSpan w:val="4"/>
            <w:vAlign w:val="center"/>
          </w:tcPr>
          <w:p w14:paraId="20A838D3" w14:textId="77777777" w:rsidR="00955BF4" w:rsidRPr="00D41157" w:rsidRDefault="00955BF4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1157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  <w:tc>
          <w:tcPr>
            <w:tcW w:w="2777" w:type="dxa"/>
            <w:gridSpan w:val="8"/>
            <w:vAlign w:val="center"/>
          </w:tcPr>
          <w:p w14:paraId="7098C2ED" w14:textId="0FD8DE52" w:rsidR="00955BF4" w:rsidRPr="00D41157" w:rsidRDefault="00955BF4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dxa"/>
            <w:gridSpan w:val="3"/>
            <w:vAlign w:val="center"/>
          </w:tcPr>
          <w:p w14:paraId="2F7AFADB" w14:textId="77777777" w:rsidR="00955BF4" w:rsidRPr="00D41157" w:rsidRDefault="00955BF4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1157">
              <w:rPr>
                <w:rFonts w:ascii="Arial" w:hAnsi="Arial" w:cs="Arial"/>
                <w:sz w:val="16"/>
                <w:szCs w:val="16"/>
              </w:rPr>
              <w:t>Localidade:*</w:t>
            </w:r>
          </w:p>
        </w:tc>
        <w:tc>
          <w:tcPr>
            <w:tcW w:w="3802" w:type="dxa"/>
            <w:gridSpan w:val="9"/>
            <w:vAlign w:val="center"/>
          </w:tcPr>
          <w:p w14:paraId="1BF667AC" w14:textId="7F2A4E9F" w:rsidR="00955BF4" w:rsidRPr="00D41157" w:rsidRDefault="00955BF4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5BF4" w:rsidRPr="00D41157" w14:paraId="0E90BFF7" w14:textId="77777777" w:rsidTr="009A76E1">
        <w:trPr>
          <w:trHeight w:hRule="exact" w:val="284"/>
        </w:trPr>
        <w:tc>
          <w:tcPr>
            <w:tcW w:w="921" w:type="dxa"/>
            <w:gridSpan w:val="3"/>
            <w:vAlign w:val="center"/>
          </w:tcPr>
          <w:p w14:paraId="66475BAA" w14:textId="77777777" w:rsidR="00955BF4" w:rsidRPr="00D41157" w:rsidRDefault="00955BF4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1157">
              <w:rPr>
                <w:rFonts w:ascii="Arial" w:hAnsi="Arial" w:cs="Arial"/>
                <w:sz w:val="16"/>
                <w:szCs w:val="16"/>
              </w:rPr>
              <w:t>Freguesia:</w:t>
            </w:r>
          </w:p>
        </w:tc>
        <w:tc>
          <w:tcPr>
            <w:tcW w:w="7868" w:type="dxa"/>
            <w:gridSpan w:val="21"/>
            <w:vAlign w:val="center"/>
          </w:tcPr>
          <w:p w14:paraId="5A9483CA" w14:textId="3F81295E" w:rsidR="00955BF4" w:rsidRPr="00D41157" w:rsidRDefault="00955BF4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5BF4" w:rsidRPr="00D41157" w14:paraId="36D27D9D" w14:textId="77777777" w:rsidTr="009A76E1">
        <w:trPr>
          <w:trHeight w:hRule="exact" w:val="284"/>
        </w:trPr>
        <w:tc>
          <w:tcPr>
            <w:tcW w:w="921" w:type="dxa"/>
            <w:gridSpan w:val="3"/>
            <w:vAlign w:val="center"/>
          </w:tcPr>
          <w:p w14:paraId="62212991" w14:textId="77777777" w:rsidR="00955BF4" w:rsidRPr="00D41157" w:rsidRDefault="00955BF4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1157">
              <w:rPr>
                <w:rFonts w:ascii="Arial" w:hAnsi="Arial" w:cs="Arial"/>
                <w:sz w:val="16"/>
                <w:szCs w:val="16"/>
              </w:rPr>
              <w:t>NIF/NIPC:*</w:t>
            </w:r>
          </w:p>
        </w:tc>
        <w:tc>
          <w:tcPr>
            <w:tcW w:w="5061" w:type="dxa"/>
            <w:gridSpan w:val="14"/>
            <w:vAlign w:val="center"/>
          </w:tcPr>
          <w:p w14:paraId="2D447A6A" w14:textId="54D87C69" w:rsidR="00955BF4" w:rsidRPr="00D41157" w:rsidRDefault="00955BF4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3" w:type="dxa"/>
            <w:gridSpan w:val="5"/>
            <w:vAlign w:val="center"/>
          </w:tcPr>
          <w:p w14:paraId="37190D13" w14:textId="77777777" w:rsidR="00955BF4" w:rsidRPr="00D41157" w:rsidRDefault="00955BF4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1157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1144" w:type="dxa"/>
            <w:gridSpan w:val="2"/>
            <w:vAlign w:val="center"/>
          </w:tcPr>
          <w:p w14:paraId="57176034" w14:textId="01B84F9B" w:rsidR="00955BF4" w:rsidRPr="00D41157" w:rsidRDefault="00955BF4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5BF4" w:rsidRPr="00D41157" w14:paraId="50CB27FD" w14:textId="77777777" w:rsidTr="009A76E1">
        <w:trPr>
          <w:trHeight w:hRule="exact" w:val="284"/>
        </w:trPr>
        <w:tc>
          <w:tcPr>
            <w:tcW w:w="2769" w:type="dxa"/>
            <w:gridSpan w:val="9"/>
            <w:vAlign w:val="center"/>
          </w:tcPr>
          <w:p w14:paraId="4429B7E4" w14:textId="77777777" w:rsidR="00955BF4" w:rsidRPr="00D41157" w:rsidRDefault="00955BF4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1157">
              <w:rPr>
                <w:rFonts w:ascii="Arial" w:hAnsi="Arial" w:cs="Arial"/>
                <w:sz w:val="16"/>
                <w:szCs w:val="16"/>
              </w:rPr>
              <w:t>Tipo de Documento de Identificação:</w:t>
            </w:r>
          </w:p>
        </w:tc>
        <w:tc>
          <w:tcPr>
            <w:tcW w:w="6020" w:type="dxa"/>
            <w:gridSpan w:val="15"/>
            <w:vAlign w:val="center"/>
          </w:tcPr>
          <w:p w14:paraId="0F808717" w14:textId="7CB4A4A2" w:rsidR="00955BF4" w:rsidRPr="00D41157" w:rsidRDefault="00955BF4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5BF4" w:rsidRPr="00D41157" w14:paraId="47F7BF3C" w14:textId="77777777" w:rsidTr="009A76E1">
        <w:trPr>
          <w:trHeight w:hRule="exact" w:val="284"/>
        </w:trPr>
        <w:tc>
          <w:tcPr>
            <w:tcW w:w="396" w:type="dxa"/>
            <w:vAlign w:val="center"/>
          </w:tcPr>
          <w:p w14:paraId="1CC9FC50" w14:textId="77777777" w:rsidR="00955BF4" w:rsidRPr="00D41157" w:rsidRDefault="00955BF4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1157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3847" w:type="dxa"/>
            <w:gridSpan w:val="12"/>
            <w:vAlign w:val="center"/>
          </w:tcPr>
          <w:p w14:paraId="0BE15604" w14:textId="79D5277E" w:rsidR="00955BF4" w:rsidRPr="00D41157" w:rsidRDefault="00955BF4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5EAD9FD5" w14:textId="77777777" w:rsidR="00955BF4" w:rsidRPr="00D41157" w:rsidRDefault="00955BF4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1157">
              <w:rPr>
                <w:rFonts w:ascii="Arial" w:hAnsi="Arial" w:cs="Arial"/>
                <w:sz w:val="16"/>
                <w:szCs w:val="16"/>
              </w:rPr>
              <w:t>Válido até:</w:t>
            </w:r>
          </w:p>
        </w:tc>
        <w:tc>
          <w:tcPr>
            <w:tcW w:w="3696" w:type="dxa"/>
            <w:gridSpan w:val="8"/>
            <w:vAlign w:val="center"/>
          </w:tcPr>
          <w:p w14:paraId="45D99A0D" w14:textId="08B9DFE2" w:rsidR="00955BF4" w:rsidRPr="00D41157" w:rsidRDefault="00955BF4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5BF4" w:rsidRPr="00D41157" w14:paraId="3943463D" w14:textId="77777777" w:rsidTr="009A76E1">
        <w:trPr>
          <w:trHeight w:hRule="exact" w:val="284"/>
        </w:trPr>
        <w:tc>
          <w:tcPr>
            <w:tcW w:w="3058" w:type="dxa"/>
            <w:gridSpan w:val="10"/>
            <w:vAlign w:val="center"/>
          </w:tcPr>
          <w:p w14:paraId="06704AD3" w14:textId="77777777" w:rsidR="00955BF4" w:rsidRPr="00D41157" w:rsidRDefault="00955BF4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1157">
              <w:rPr>
                <w:rFonts w:ascii="Arial" w:hAnsi="Arial" w:cs="Arial"/>
                <w:sz w:val="16"/>
                <w:szCs w:val="16"/>
              </w:rPr>
              <w:t>Certidão Comercial Permanente (Código):</w:t>
            </w:r>
          </w:p>
        </w:tc>
        <w:tc>
          <w:tcPr>
            <w:tcW w:w="5731" w:type="dxa"/>
            <w:gridSpan w:val="14"/>
            <w:vAlign w:val="center"/>
          </w:tcPr>
          <w:p w14:paraId="1CF334F4" w14:textId="6795E619" w:rsidR="00955BF4" w:rsidRPr="00D41157" w:rsidRDefault="00955BF4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5BF4" w:rsidRPr="00D41157" w14:paraId="126465B4" w14:textId="77777777" w:rsidTr="009A76E1">
        <w:trPr>
          <w:trHeight w:hRule="exact" w:val="284"/>
        </w:trPr>
        <w:tc>
          <w:tcPr>
            <w:tcW w:w="1579" w:type="dxa"/>
            <w:gridSpan w:val="7"/>
            <w:vAlign w:val="center"/>
          </w:tcPr>
          <w:p w14:paraId="64EA6494" w14:textId="77777777" w:rsidR="00955BF4" w:rsidRPr="00D41157" w:rsidRDefault="00955BF4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1157">
              <w:rPr>
                <w:rFonts w:ascii="Arial" w:hAnsi="Arial" w:cs="Arial"/>
                <w:sz w:val="16"/>
                <w:szCs w:val="16"/>
              </w:rPr>
              <w:t>Contacto Telefónico:</w:t>
            </w:r>
          </w:p>
        </w:tc>
        <w:tc>
          <w:tcPr>
            <w:tcW w:w="7210" w:type="dxa"/>
            <w:gridSpan w:val="17"/>
            <w:vAlign w:val="center"/>
          </w:tcPr>
          <w:p w14:paraId="0F217A7A" w14:textId="6432C775" w:rsidR="00955BF4" w:rsidRPr="00D41157" w:rsidRDefault="00955BF4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5BF4" w:rsidRPr="00D41157" w14:paraId="5A261144" w14:textId="77777777" w:rsidTr="009A76E1">
        <w:trPr>
          <w:trHeight w:hRule="exact" w:val="284"/>
        </w:trPr>
        <w:tc>
          <w:tcPr>
            <w:tcW w:w="729" w:type="dxa"/>
            <w:gridSpan w:val="2"/>
            <w:vAlign w:val="center"/>
          </w:tcPr>
          <w:p w14:paraId="309E5387" w14:textId="77777777" w:rsidR="00955BF4" w:rsidRPr="00D41157" w:rsidRDefault="00955BF4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1157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8060" w:type="dxa"/>
            <w:gridSpan w:val="22"/>
            <w:vAlign w:val="center"/>
          </w:tcPr>
          <w:p w14:paraId="44F7312B" w14:textId="04C0591D" w:rsidR="00955BF4" w:rsidRPr="00D41157" w:rsidRDefault="00955BF4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5BF4" w:rsidRPr="00D41157" w14:paraId="50ABD271" w14:textId="77777777" w:rsidTr="009A76E1">
        <w:trPr>
          <w:trHeight w:val="311"/>
        </w:trPr>
        <w:tc>
          <w:tcPr>
            <w:tcW w:w="1182" w:type="dxa"/>
            <w:gridSpan w:val="4"/>
            <w:vAlign w:val="center"/>
          </w:tcPr>
          <w:p w14:paraId="017144F5" w14:textId="77777777" w:rsidR="00955BF4" w:rsidRPr="00D41157" w:rsidRDefault="00955BF4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1157">
              <w:rPr>
                <w:rFonts w:ascii="Arial" w:hAnsi="Arial" w:cs="Arial"/>
                <w:sz w:val="16"/>
                <w:szCs w:val="16"/>
              </w:rPr>
              <w:t>Qualidade de:</w:t>
            </w:r>
          </w:p>
        </w:tc>
        <w:tc>
          <w:tcPr>
            <w:tcW w:w="7607" w:type="dxa"/>
            <w:gridSpan w:val="20"/>
            <w:vAlign w:val="center"/>
          </w:tcPr>
          <w:p w14:paraId="716F2A04" w14:textId="041819AE" w:rsidR="00955BF4" w:rsidRPr="00D41157" w:rsidRDefault="00955BF4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bookmarkEnd w:id="1"/>
    <w:p w14:paraId="010F3FB8" w14:textId="29463C6F" w:rsidR="000A4E08" w:rsidRDefault="00407EAA">
      <w:pPr>
        <w:pStyle w:val="Textbody"/>
        <w:spacing w:after="0"/>
      </w:pPr>
      <w:r>
        <w:rPr>
          <w:color w:val="000000"/>
          <w:sz w:val="18"/>
          <w:szCs w:val="18"/>
        </w:rPr>
        <w:t xml:space="preserve">    </w:t>
      </w:r>
      <w:r>
        <w:rPr>
          <w:color w:val="000000"/>
          <w:sz w:val="14"/>
          <w:szCs w:val="14"/>
        </w:rPr>
        <w:t>(Os campos assinalados com * são de preenchimento obrigatório)</w:t>
      </w:r>
    </w:p>
    <w:p w14:paraId="410C22CD" w14:textId="77777777" w:rsidR="000A4E08" w:rsidRDefault="000A4E08">
      <w:pPr>
        <w:pStyle w:val="Textbody"/>
        <w:spacing w:after="0"/>
        <w:rPr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0A4E08" w14:paraId="5722973B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FEBB8" w14:textId="77777777" w:rsidR="000A4E08" w:rsidRDefault="00407EAA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REPRESENTANTE</w:t>
            </w:r>
          </w:p>
        </w:tc>
      </w:tr>
    </w:tbl>
    <w:p w14:paraId="6510A4C6" w14:textId="77777777" w:rsidR="000A4E08" w:rsidRDefault="000A4E08">
      <w:pPr>
        <w:pStyle w:val="Standard"/>
        <w:rPr>
          <w:color w:val="000000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33"/>
        <w:gridCol w:w="221"/>
        <w:gridCol w:w="302"/>
        <w:gridCol w:w="9"/>
        <w:gridCol w:w="53"/>
        <w:gridCol w:w="264"/>
        <w:gridCol w:w="66"/>
        <w:gridCol w:w="564"/>
        <w:gridCol w:w="567"/>
        <w:gridCol w:w="142"/>
        <w:gridCol w:w="324"/>
        <w:gridCol w:w="123"/>
        <w:gridCol w:w="767"/>
        <w:gridCol w:w="68"/>
        <w:gridCol w:w="121"/>
        <w:gridCol w:w="565"/>
        <w:gridCol w:w="334"/>
        <w:gridCol w:w="1285"/>
        <w:gridCol w:w="81"/>
        <w:gridCol w:w="891"/>
        <w:gridCol w:w="1366"/>
      </w:tblGrid>
      <w:tr w:rsidR="0017186D" w:rsidRPr="00D41157" w14:paraId="00184C27" w14:textId="77777777" w:rsidTr="009A76E1">
        <w:trPr>
          <w:trHeight w:hRule="exact" w:val="284"/>
        </w:trPr>
        <w:tc>
          <w:tcPr>
            <w:tcW w:w="1591" w:type="dxa"/>
            <w:gridSpan w:val="8"/>
            <w:vAlign w:val="center"/>
          </w:tcPr>
          <w:p w14:paraId="11F9F426" w14:textId="77777777" w:rsidR="0017186D" w:rsidRPr="00D41157" w:rsidRDefault="0017186D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bookmarkStart w:id="2" w:name="_Hlk79594228"/>
            <w:r w:rsidRPr="00D41157">
              <w:rPr>
                <w:rFonts w:ascii="Arial" w:hAnsi="Arial" w:cs="Arial"/>
                <w:sz w:val="16"/>
                <w:szCs w:val="16"/>
              </w:rPr>
              <w:t>Representante</w:t>
            </w:r>
          </w:p>
        </w:tc>
        <w:tc>
          <w:tcPr>
            <w:tcW w:w="1273" w:type="dxa"/>
            <w:gridSpan w:val="3"/>
            <w:vAlign w:val="center"/>
          </w:tcPr>
          <w:p w14:paraId="3D18072F" w14:textId="5BBE0793" w:rsidR="0017186D" w:rsidRPr="00D41157" w:rsidRDefault="0017186D" w:rsidP="003909A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3" w:type="dxa"/>
            <w:gridSpan w:val="5"/>
            <w:vAlign w:val="center"/>
          </w:tcPr>
          <w:p w14:paraId="5DD86473" w14:textId="77777777" w:rsidR="0017186D" w:rsidRPr="00D41157" w:rsidRDefault="0017186D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1157">
              <w:rPr>
                <w:rFonts w:ascii="Arial" w:hAnsi="Arial" w:cs="Arial"/>
                <w:sz w:val="16"/>
                <w:szCs w:val="16"/>
              </w:rPr>
              <w:t>Singular</w:t>
            </w:r>
          </w:p>
        </w:tc>
        <w:tc>
          <w:tcPr>
            <w:tcW w:w="2184" w:type="dxa"/>
            <w:gridSpan w:val="3"/>
            <w:vAlign w:val="center"/>
          </w:tcPr>
          <w:p w14:paraId="51926977" w14:textId="78797F61" w:rsidR="0017186D" w:rsidRPr="00D41157" w:rsidRDefault="0017186D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  <w:gridSpan w:val="3"/>
            <w:vAlign w:val="center"/>
          </w:tcPr>
          <w:p w14:paraId="78E4E453" w14:textId="77777777" w:rsidR="0017186D" w:rsidRPr="00D41157" w:rsidRDefault="0017186D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1157">
              <w:rPr>
                <w:rFonts w:ascii="Arial" w:hAnsi="Arial" w:cs="Arial"/>
                <w:sz w:val="16"/>
                <w:szCs w:val="16"/>
              </w:rPr>
              <w:t>Coletiva</w:t>
            </w:r>
          </w:p>
        </w:tc>
      </w:tr>
      <w:tr w:rsidR="0017186D" w:rsidRPr="00D41157" w14:paraId="2C55B5FF" w14:textId="77777777" w:rsidTr="009A76E1">
        <w:trPr>
          <w:trHeight w:hRule="exact" w:val="284"/>
        </w:trPr>
        <w:tc>
          <w:tcPr>
            <w:tcW w:w="1591" w:type="dxa"/>
            <w:gridSpan w:val="8"/>
            <w:vAlign w:val="center"/>
          </w:tcPr>
          <w:p w14:paraId="3F2E1B5B" w14:textId="77777777" w:rsidR="0017186D" w:rsidRPr="00D41157" w:rsidRDefault="0017186D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1157">
              <w:rPr>
                <w:rFonts w:ascii="Arial" w:hAnsi="Arial" w:cs="Arial"/>
                <w:sz w:val="16"/>
                <w:szCs w:val="16"/>
              </w:rPr>
              <w:t>Nome/Denominação:</w:t>
            </w:r>
          </w:p>
        </w:tc>
        <w:tc>
          <w:tcPr>
            <w:tcW w:w="7198" w:type="dxa"/>
            <w:gridSpan w:val="14"/>
            <w:vAlign w:val="center"/>
          </w:tcPr>
          <w:p w14:paraId="66DC4BD2" w14:textId="464C727C" w:rsidR="0017186D" w:rsidRPr="00D41157" w:rsidRDefault="0017186D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86D" w:rsidRPr="00D41157" w14:paraId="06FF71A7" w14:textId="77777777" w:rsidTr="009A76E1">
        <w:trPr>
          <w:trHeight w:hRule="exact" w:val="284"/>
        </w:trPr>
        <w:tc>
          <w:tcPr>
            <w:tcW w:w="1261" w:type="dxa"/>
            <w:gridSpan w:val="6"/>
            <w:vAlign w:val="center"/>
          </w:tcPr>
          <w:p w14:paraId="6F33B107" w14:textId="77777777" w:rsidR="0017186D" w:rsidRPr="00D41157" w:rsidRDefault="0017186D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1157">
              <w:rPr>
                <w:rFonts w:ascii="Arial" w:hAnsi="Arial" w:cs="Arial"/>
                <w:sz w:val="16"/>
                <w:szCs w:val="16"/>
              </w:rPr>
              <w:t>Domicílio/Sede:</w:t>
            </w:r>
          </w:p>
        </w:tc>
        <w:tc>
          <w:tcPr>
            <w:tcW w:w="3571" w:type="dxa"/>
            <w:gridSpan w:val="11"/>
            <w:vAlign w:val="center"/>
          </w:tcPr>
          <w:p w14:paraId="2D1B5EFE" w14:textId="6E7B715B" w:rsidR="0017186D" w:rsidRPr="00D41157" w:rsidRDefault="0017186D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dxa"/>
            <w:vAlign w:val="center"/>
          </w:tcPr>
          <w:p w14:paraId="0E17FD16" w14:textId="77777777" w:rsidR="0017186D" w:rsidRPr="00D41157" w:rsidRDefault="0017186D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1157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1366" w:type="dxa"/>
            <w:gridSpan w:val="2"/>
            <w:vAlign w:val="center"/>
          </w:tcPr>
          <w:p w14:paraId="4954DB0E" w14:textId="00181D75" w:rsidR="0017186D" w:rsidRPr="00D41157" w:rsidRDefault="0017186D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14:paraId="57648C6A" w14:textId="77777777" w:rsidR="0017186D" w:rsidRPr="00D41157" w:rsidRDefault="0017186D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1157">
              <w:rPr>
                <w:rFonts w:ascii="Arial" w:hAnsi="Arial" w:cs="Arial"/>
                <w:sz w:val="16"/>
                <w:szCs w:val="16"/>
              </w:rPr>
              <w:t>Lote/Andar:</w:t>
            </w:r>
          </w:p>
        </w:tc>
        <w:tc>
          <w:tcPr>
            <w:tcW w:w="1366" w:type="dxa"/>
            <w:vAlign w:val="center"/>
          </w:tcPr>
          <w:p w14:paraId="476BA0AA" w14:textId="6C28DF66" w:rsidR="0017186D" w:rsidRPr="00D41157" w:rsidRDefault="0017186D" w:rsidP="003909A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86D" w:rsidRPr="00D41157" w14:paraId="015F49D4" w14:textId="77777777" w:rsidTr="009A76E1">
        <w:trPr>
          <w:trHeight w:hRule="exact" w:val="284"/>
        </w:trPr>
        <w:tc>
          <w:tcPr>
            <w:tcW w:w="1199" w:type="dxa"/>
            <w:gridSpan w:val="4"/>
            <w:vAlign w:val="center"/>
          </w:tcPr>
          <w:p w14:paraId="10B7C99F" w14:textId="77777777" w:rsidR="0017186D" w:rsidRPr="00D41157" w:rsidRDefault="0017186D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1157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  <w:tc>
          <w:tcPr>
            <w:tcW w:w="1989" w:type="dxa"/>
            <w:gridSpan w:val="8"/>
            <w:vAlign w:val="center"/>
          </w:tcPr>
          <w:p w14:paraId="75BE83D8" w14:textId="70AF9062" w:rsidR="0017186D" w:rsidRPr="00D41157" w:rsidRDefault="0017186D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gridSpan w:val="2"/>
            <w:vAlign w:val="center"/>
          </w:tcPr>
          <w:p w14:paraId="28D4E051" w14:textId="77777777" w:rsidR="0017186D" w:rsidRPr="00D41157" w:rsidRDefault="0017186D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1157">
              <w:rPr>
                <w:rFonts w:ascii="Arial" w:hAnsi="Arial" w:cs="Arial"/>
                <w:sz w:val="16"/>
                <w:szCs w:val="16"/>
              </w:rPr>
              <w:t>Localidade:</w:t>
            </w:r>
          </w:p>
        </w:tc>
        <w:tc>
          <w:tcPr>
            <w:tcW w:w="4711" w:type="dxa"/>
            <w:gridSpan w:val="8"/>
            <w:vAlign w:val="center"/>
          </w:tcPr>
          <w:p w14:paraId="09AE5E2B" w14:textId="75E14EE7" w:rsidR="0017186D" w:rsidRPr="00D41157" w:rsidRDefault="0017186D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86D" w:rsidRPr="00D41157" w14:paraId="293EF31B" w14:textId="77777777" w:rsidTr="009A76E1">
        <w:trPr>
          <w:trHeight w:hRule="exact" w:val="284"/>
        </w:trPr>
        <w:tc>
          <w:tcPr>
            <w:tcW w:w="897" w:type="dxa"/>
            <w:gridSpan w:val="3"/>
            <w:vAlign w:val="center"/>
          </w:tcPr>
          <w:p w14:paraId="3F9FF1F4" w14:textId="77777777" w:rsidR="0017186D" w:rsidRPr="00D41157" w:rsidRDefault="0017186D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1157">
              <w:rPr>
                <w:rFonts w:ascii="Arial" w:hAnsi="Arial" w:cs="Arial"/>
                <w:sz w:val="16"/>
                <w:szCs w:val="16"/>
              </w:rPr>
              <w:t>Freguesia:</w:t>
            </w:r>
          </w:p>
        </w:tc>
        <w:tc>
          <w:tcPr>
            <w:tcW w:w="7892" w:type="dxa"/>
            <w:gridSpan w:val="19"/>
            <w:vAlign w:val="center"/>
          </w:tcPr>
          <w:p w14:paraId="7611F05C" w14:textId="321A1FB1" w:rsidR="0017186D" w:rsidRPr="00D41157" w:rsidRDefault="0017186D" w:rsidP="009A76E1">
            <w:pPr>
              <w:jc w:val="left"/>
              <w:rPr>
                <w:rStyle w:val="fontstyle01"/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7186D" w:rsidRPr="00D41157" w14:paraId="775DDA3B" w14:textId="77777777" w:rsidTr="009A76E1">
        <w:trPr>
          <w:trHeight w:hRule="exact" w:val="284"/>
        </w:trPr>
        <w:tc>
          <w:tcPr>
            <w:tcW w:w="897" w:type="dxa"/>
            <w:gridSpan w:val="3"/>
            <w:vAlign w:val="center"/>
          </w:tcPr>
          <w:p w14:paraId="6F012C0C" w14:textId="77777777" w:rsidR="0017186D" w:rsidRPr="00D41157" w:rsidRDefault="0017186D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1157">
              <w:rPr>
                <w:rFonts w:ascii="Arial" w:hAnsi="Arial" w:cs="Arial"/>
                <w:sz w:val="16"/>
                <w:szCs w:val="16"/>
              </w:rPr>
              <w:t>NIF/NIPC:</w:t>
            </w:r>
          </w:p>
        </w:tc>
        <w:tc>
          <w:tcPr>
            <w:tcW w:w="7892" w:type="dxa"/>
            <w:gridSpan w:val="19"/>
            <w:vAlign w:val="center"/>
          </w:tcPr>
          <w:p w14:paraId="1B03AF04" w14:textId="18DC22E1" w:rsidR="0017186D" w:rsidRPr="00D41157" w:rsidRDefault="0017186D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86D" w:rsidRPr="00D41157" w14:paraId="407C7B94" w14:textId="77777777" w:rsidTr="009A76E1">
        <w:trPr>
          <w:trHeight w:hRule="exact" w:val="301"/>
        </w:trPr>
        <w:tc>
          <w:tcPr>
            <w:tcW w:w="2722" w:type="dxa"/>
            <w:gridSpan w:val="10"/>
            <w:vAlign w:val="center"/>
          </w:tcPr>
          <w:p w14:paraId="668A08F6" w14:textId="77777777" w:rsidR="0017186D" w:rsidRPr="00D41157" w:rsidRDefault="0017186D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1157">
              <w:rPr>
                <w:rFonts w:ascii="Arial" w:hAnsi="Arial" w:cs="Arial"/>
                <w:sz w:val="16"/>
                <w:szCs w:val="16"/>
              </w:rPr>
              <w:t>Tipo de Documento de Identificação:</w:t>
            </w:r>
          </w:p>
        </w:tc>
        <w:tc>
          <w:tcPr>
            <w:tcW w:w="6067" w:type="dxa"/>
            <w:gridSpan w:val="12"/>
            <w:vAlign w:val="center"/>
          </w:tcPr>
          <w:p w14:paraId="5886A533" w14:textId="600C139A" w:rsidR="0017186D" w:rsidRPr="00D41157" w:rsidRDefault="0017186D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86D" w:rsidRPr="00D41157" w14:paraId="1ECB2914" w14:textId="77777777" w:rsidTr="009A76E1">
        <w:trPr>
          <w:trHeight w:hRule="exact" w:val="284"/>
        </w:trPr>
        <w:tc>
          <w:tcPr>
            <w:tcW w:w="443" w:type="dxa"/>
            <w:vAlign w:val="center"/>
          </w:tcPr>
          <w:p w14:paraId="029DC5BF" w14:textId="77777777" w:rsidR="0017186D" w:rsidRPr="00D41157" w:rsidRDefault="0017186D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1157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2868" w:type="dxa"/>
            <w:gridSpan w:val="12"/>
            <w:vAlign w:val="center"/>
          </w:tcPr>
          <w:p w14:paraId="79B7CFDA" w14:textId="01893E40" w:rsidR="0017186D" w:rsidRPr="00D41157" w:rsidRDefault="0017186D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vAlign w:val="center"/>
          </w:tcPr>
          <w:p w14:paraId="1BADE97E" w14:textId="77777777" w:rsidR="0017186D" w:rsidRPr="00D41157" w:rsidRDefault="0017186D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1157">
              <w:rPr>
                <w:rFonts w:ascii="Arial" w:hAnsi="Arial" w:cs="Arial"/>
                <w:sz w:val="16"/>
                <w:szCs w:val="16"/>
              </w:rPr>
              <w:t>Válido até:</w:t>
            </w:r>
          </w:p>
        </w:tc>
        <w:tc>
          <w:tcPr>
            <w:tcW w:w="4643" w:type="dxa"/>
            <w:gridSpan w:val="7"/>
            <w:vAlign w:val="center"/>
          </w:tcPr>
          <w:p w14:paraId="79E34496" w14:textId="42241D09" w:rsidR="0017186D" w:rsidRPr="00D41157" w:rsidRDefault="0017186D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86D" w:rsidRPr="00D41157" w14:paraId="09FAB606" w14:textId="77777777" w:rsidTr="009A76E1">
        <w:trPr>
          <w:trHeight w:hRule="exact" w:val="284"/>
        </w:trPr>
        <w:tc>
          <w:tcPr>
            <w:tcW w:w="2155" w:type="dxa"/>
            <w:gridSpan w:val="9"/>
            <w:vAlign w:val="center"/>
          </w:tcPr>
          <w:p w14:paraId="72F39E08" w14:textId="77777777" w:rsidR="0017186D" w:rsidRPr="00D41157" w:rsidRDefault="0017186D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1157">
              <w:rPr>
                <w:rFonts w:ascii="Arial" w:hAnsi="Arial" w:cs="Arial"/>
                <w:sz w:val="16"/>
                <w:szCs w:val="16"/>
              </w:rPr>
              <w:t>Procuração Online (Código):</w:t>
            </w:r>
          </w:p>
        </w:tc>
        <w:tc>
          <w:tcPr>
            <w:tcW w:w="6634" w:type="dxa"/>
            <w:gridSpan w:val="13"/>
            <w:vAlign w:val="center"/>
          </w:tcPr>
          <w:p w14:paraId="07029AD6" w14:textId="44F5103E" w:rsidR="0017186D" w:rsidRPr="00D41157" w:rsidRDefault="0017186D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86D" w:rsidRPr="00D41157" w14:paraId="55998C86" w14:textId="77777777" w:rsidTr="009A76E1">
        <w:trPr>
          <w:trHeight w:hRule="exact" w:val="284"/>
        </w:trPr>
        <w:tc>
          <w:tcPr>
            <w:tcW w:w="1525" w:type="dxa"/>
            <w:gridSpan w:val="7"/>
            <w:vAlign w:val="center"/>
          </w:tcPr>
          <w:p w14:paraId="7225B315" w14:textId="77777777" w:rsidR="0017186D" w:rsidRPr="00D41157" w:rsidRDefault="0017186D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1157">
              <w:rPr>
                <w:rFonts w:ascii="Arial" w:hAnsi="Arial" w:cs="Arial"/>
                <w:sz w:val="16"/>
                <w:szCs w:val="16"/>
              </w:rPr>
              <w:t>Contacto Telefónico:</w:t>
            </w:r>
          </w:p>
        </w:tc>
        <w:tc>
          <w:tcPr>
            <w:tcW w:w="7264" w:type="dxa"/>
            <w:gridSpan w:val="15"/>
            <w:vAlign w:val="center"/>
          </w:tcPr>
          <w:p w14:paraId="2B542198" w14:textId="79258694" w:rsidR="0017186D" w:rsidRPr="00D41157" w:rsidRDefault="0017186D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86D" w:rsidRPr="00D41157" w14:paraId="7C44BA84" w14:textId="77777777" w:rsidTr="009A76E1">
        <w:trPr>
          <w:trHeight w:hRule="exact" w:val="284"/>
        </w:trPr>
        <w:tc>
          <w:tcPr>
            <w:tcW w:w="676" w:type="dxa"/>
            <w:gridSpan w:val="2"/>
            <w:vAlign w:val="center"/>
          </w:tcPr>
          <w:p w14:paraId="7EB0D561" w14:textId="77777777" w:rsidR="0017186D" w:rsidRPr="00D41157" w:rsidRDefault="0017186D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1157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8113" w:type="dxa"/>
            <w:gridSpan w:val="20"/>
            <w:vAlign w:val="center"/>
          </w:tcPr>
          <w:p w14:paraId="60F6EF3C" w14:textId="09141A8A" w:rsidR="0017186D" w:rsidRPr="00D41157" w:rsidRDefault="0017186D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86D" w:rsidRPr="00D41157" w14:paraId="6C651396" w14:textId="77777777" w:rsidTr="009A76E1">
        <w:trPr>
          <w:trHeight w:hRule="exact" w:val="284"/>
        </w:trPr>
        <w:tc>
          <w:tcPr>
            <w:tcW w:w="1208" w:type="dxa"/>
            <w:gridSpan w:val="5"/>
            <w:vAlign w:val="center"/>
          </w:tcPr>
          <w:p w14:paraId="73B46577" w14:textId="77777777" w:rsidR="0017186D" w:rsidRPr="00D41157" w:rsidRDefault="0017186D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1157">
              <w:rPr>
                <w:rFonts w:ascii="Arial" w:hAnsi="Arial" w:cs="Arial"/>
                <w:sz w:val="16"/>
                <w:szCs w:val="16"/>
              </w:rPr>
              <w:t>Qualidade de:</w:t>
            </w:r>
          </w:p>
        </w:tc>
        <w:tc>
          <w:tcPr>
            <w:tcW w:w="7581" w:type="dxa"/>
            <w:gridSpan w:val="17"/>
          </w:tcPr>
          <w:p w14:paraId="6AA58ED3" w14:textId="788D273B" w:rsidR="0017186D" w:rsidRPr="00D41157" w:rsidRDefault="0017186D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2"/>
    </w:tbl>
    <w:p w14:paraId="0972BE44" w14:textId="77777777" w:rsidR="0017186D" w:rsidRDefault="0017186D">
      <w:pPr>
        <w:pStyle w:val="Standard"/>
        <w:rPr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0A4E08" w14:paraId="217C23B9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9591B" w14:textId="77777777" w:rsidR="000A4E08" w:rsidRDefault="00407EAA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NOTIFICAÇÕES</w:t>
            </w:r>
          </w:p>
        </w:tc>
      </w:tr>
    </w:tbl>
    <w:p w14:paraId="32732B8E" w14:textId="77777777" w:rsidR="000A4E08" w:rsidRDefault="000A4E08">
      <w:pPr>
        <w:pStyle w:val="Standard"/>
        <w:rPr>
          <w:color w:val="000000"/>
          <w:sz w:val="14"/>
          <w:szCs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201"/>
        <w:gridCol w:w="190"/>
        <w:gridCol w:w="629"/>
        <w:gridCol w:w="956"/>
        <w:gridCol w:w="747"/>
      </w:tblGrid>
      <w:tr w:rsidR="002400D3" w:rsidRPr="00D41157" w14:paraId="29A20FA6" w14:textId="77777777" w:rsidTr="009A76E1">
        <w:trPr>
          <w:trHeight w:hRule="exact" w:val="227"/>
        </w:trPr>
        <w:tc>
          <w:tcPr>
            <w:tcW w:w="5499" w:type="dxa"/>
            <w:gridSpan w:val="5"/>
            <w:vMerge w:val="restart"/>
            <w:vAlign w:val="center"/>
          </w:tcPr>
          <w:p w14:paraId="4B1735D0" w14:textId="77777777" w:rsidR="002400D3" w:rsidRPr="00D41157" w:rsidRDefault="002400D3" w:rsidP="009A76E1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bookmarkStart w:id="3" w:name="_Hlk79594526"/>
            <w:r w:rsidRPr="00D41157">
              <w:rPr>
                <w:rFonts w:ascii="Arial" w:hAnsi="Arial" w:cs="Arial"/>
                <w:b/>
                <w:sz w:val="16"/>
                <w:szCs w:val="16"/>
              </w:rPr>
              <w:t>Consinto</w:t>
            </w:r>
            <w:r w:rsidRPr="00D41157">
              <w:rPr>
                <w:rFonts w:ascii="Arial" w:hAnsi="Arial" w:cs="Arial"/>
                <w:sz w:val="16"/>
                <w:szCs w:val="16"/>
              </w:rPr>
              <w:t xml:space="preserve"> que as notificações/comunicações sejam feitas via:</w:t>
            </w:r>
            <w:r w:rsidRPr="00D41157">
              <w:rPr>
                <w:rFonts w:ascii="Arial" w:hAnsi="Arial" w:cs="Arial"/>
                <w:sz w:val="16"/>
                <w:szCs w:val="16"/>
              </w:rPr>
              <w:br/>
              <w:t>(aplicável a pessoas singulares)</w:t>
            </w:r>
          </w:p>
        </w:tc>
        <w:tc>
          <w:tcPr>
            <w:tcW w:w="766" w:type="dxa"/>
            <w:gridSpan w:val="2"/>
            <w:vAlign w:val="center"/>
          </w:tcPr>
          <w:p w14:paraId="54783D8F" w14:textId="5711EB91" w:rsidR="002400D3" w:rsidRPr="00D41157" w:rsidRDefault="002400D3" w:rsidP="003909A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2" w:type="dxa"/>
            <w:gridSpan w:val="4"/>
            <w:vAlign w:val="center"/>
          </w:tcPr>
          <w:p w14:paraId="23DE7E5A" w14:textId="77777777" w:rsidR="002400D3" w:rsidRPr="00D41157" w:rsidRDefault="002400D3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1157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tr w:rsidR="002400D3" w:rsidRPr="00D41157" w14:paraId="10B80615" w14:textId="77777777" w:rsidTr="009A76E1">
        <w:trPr>
          <w:trHeight w:hRule="exact" w:val="227"/>
        </w:trPr>
        <w:tc>
          <w:tcPr>
            <w:tcW w:w="5499" w:type="dxa"/>
            <w:gridSpan w:val="5"/>
            <w:vMerge/>
            <w:vAlign w:val="center"/>
          </w:tcPr>
          <w:p w14:paraId="493F1BAF" w14:textId="77777777" w:rsidR="002400D3" w:rsidRPr="00D41157" w:rsidRDefault="002400D3" w:rsidP="009A76E1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1515F440" w14:textId="762E3A70" w:rsidR="002400D3" w:rsidRPr="00D41157" w:rsidRDefault="002400D3" w:rsidP="003909AA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2" w:type="dxa"/>
            <w:gridSpan w:val="4"/>
            <w:vAlign w:val="center"/>
          </w:tcPr>
          <w:p w14:paraId="0647EF67" w14:textId="77777777" w:rsidR="002400D3" w:rsidRPr="00D41157" w:rsidRDefault="002400D3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1157">
              <w:rPr>
                <w:rFonts w:ascii="Arial" w:hAnsi="Arial" w:cs="Arial"/>
                <w:sz w:val="16"/>
                <w:szCs w:val="16"/>
              </w:rPr>
              <w:t>Telefone</w:t>
            </w:r>
          </w:p>
        </w:tc>
      </w:tr>
      <w:tr w:rsidR="002400D3" w:rsidRPr="00D41157" w14:paraId="094BC93B" w14:textId="77777777" w:rsidTr="009A76E1">
        <w:trPr>
          <w:trHeight w:hRule="exact" w:val="227"/>
        </w:trPr>
        <w:tc>
          <w:tcPr>
            <w:tcW w:w="5499" w:type="dxa"/>
            <w:gridSpan w:val="5"/>
            <w:vMerge w:val="restart"/>
            <w:vAlign w:val="center"/>
          </w:tcPr>
          <w:p w14:paraId="7ECE07ED" w14:textId="77777777" w:rsidR="002400D3" w:rsidRPr="00D41157" w:rsidRDefault="002400D3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1157">
              <w:rPr>
                <w:rFonts w:ascii="Arial" w:hAnsi="Arial" w:cs="Arial"/>
                <w:sz w:val="16"/>
                <w:szCs w:val="16"/>
              </w:rPr>
              <w:t xml:space="preserve">As notificações/comunicações feitas por </w:t>
            </w:r>
            <w:r w:rsidRPr="00D41157">
              <w:rPr>
                <w:rFonts w:ascii="Arial" w:hAnsi="Arial" w:cs="Arial"/>
                <w:b/>
                <w:sz w:val="16"/>
                <w:szCs w:val="16"/>
              </w:rPr>
              <w:t>via postal</w:t>
            </w:r>
            <w:r w:rsidRPr="00D41157">
              <w:rPr>
                <w:rFonts w:ascii="Arial" w:hAnsi="Arial" w:cs="Arial"/>
                <w:sz w:val="16"/>
                <w:szCs w:val="16"/>
              </w:rPr>
              <w:t xml:space="preserve"> deverão ser enviadas preferencialmente para a seguinte morada:</w:t>
            </w:r>
          </w:p>
        </w:tc>
        <w:tc>
          <w:tcPr>
            <w:tcW w:w="766" w:type="dxa"/>
            <w:gridSpan w:val="2"/>
            <w:vAlign w:val="center"/>
          </w:tcPr>
          <w:p w14:paraId="4113070F" w14:textId="149E8156" w:rsidR="002400D3" w:rsidRPr="00D41157" w:rsidRDefault="002400D3" w:rsidP="003909A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2" w:type="dxa"/>
            <w:gridSpan w:val="4"/>
            <w:vAlign w:val="center"/>
          </w:tcPr>
          <w:p w14:paraId="12029CF3" w14:textId="77777777" w:rsidR="002400D3" w:rsidRPr="00D41157" w:rsidRDefault="002400D3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1157">
              <w:rPr>
                <w:rFonts w:ascii="Arial" w:hAnsi="Arial" w:cs="Arial"/>
                <w:sz w:val="16"/>
                <w:szCs w:val="16"/>
              </w:rPr>
              <w:t>Requerente</w:t>
            </w:r>
          </w:p>
        </w:tc>
      </w:tr>
      <w:tr w:rsidR="002400D3" w:rsidRPr="00D41157" w14:paraId="379AC8AF" w14:textId="77777777" w:rsidTr="009A76E1">
        <w:trPr>
          <w:trHeight w:hRule="exact" w:val="227"/>
        </w:trPr>
        <w:tc>
          <w:tcPr>
            <w:tcW w:w="5499" w:type="dxa"/>
            <w:gridSpan w:val="5"/>
            <w:vMerge/>
            <w:vAlign w:val="center"/>
          </w:tcPr>
          <w:p w14:paraId="3B73A3B1" w14:textId="77777777" w:rsidR="002400D3" w:rsidRPr="00D41157" w:rsidRDefault="002400D3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5E5B8D2C" w14:textId="3ED1BFD6" w:rsidR="002400D3" w:rsidRPr="00D41157" w:rsidRDefault="002400D3" w:rsidP="003909AA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2" w:type="dxa"/>
            <w:gridSpan w:val="4"/>
            <w:vAlign w:val="center"/>
          </w:tcPr>
          <w:p w14:paraId="7943C2F2" w14:textId="77777777" w:rsidR="002400D3" w:rsidRPr="00D41157" w:rsidRDefault="002400D3" w:rsidP="009A76E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1157">
              <w:rPr>
                <w:rFonts w:ascii="Arial" w:hAnsi="Arial" w:cs="Arial"/>
                <w:color w:val="000000"/>
                <w:sz w:val="16"/>
                <w:szCs w:val="16"/>
              </w:rPr>
              <w:t>Representante</w:t>
            </w:r>
          </w:p>
        </w:tc>
      </w:tr>
      <w:tr w:rsidR="002400D3" w:rsidRPr="00D41157" w14:paraId="117E3639" w14:textId="77777777" w:rsidTr="009A76E1">
        <w:trPr>
          <w:trHeight w:hRule="exact" w:val="227"/>
        </w:trPr>
        <w:tc>
          <w:tcPr>
            <w:tcW w:w="5499" w:type="dxa"/>
            <w:gridSpan w:val="5"/>
            <w:vMerge/>
            <w:vAlign w:val="center"/>
          </w:tcPr>
          <w:p w14:paraId="4811A456" w14:textId="77777777" w:rsidR="002400D3" w:rsidRPr="00D41157" w:rsidRDefault="002400D3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67DA4B03" w14:textId="617B1F1B" w:rsidR="002400D3" w:rsidRPr="00D41157" w:rsidRDefault="002400D3" w:rsidP="003909AA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2" w:type="dxa"/>
            <w:gridSpan w:val="4"/>
            <w:vAlign w:val="center"/>
          </w:tcPr>
          <w:p w14:paraId="3C7C8EC7" w14:textId="77777777" w:rsidR="002400D3" w:rsidRPr="00D41157" w:rsidRDefault="002400D3" w:rsidP="009A76E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1157">
              <w:rPr>
                <w:rFonts w:ascii="Arial" w:hAnsi="Arial" w:cs="Arial"/>
                <w:color w:val="000000"/>
                <w:sz w:val="16"/>
                <w:szCs w:val="16"/>
              </w:rPr>
              <w:t>Outra morada (por favor, indique):</w:t>
            </w:r>
          </w:p>
        </w:tc>
      </w:tr>
      <w:tr w:rsidR="002400D3" w:rsidRPr="00D41157" w14:paraId="23F7B16C" w14:textId="77777777" w:rsidTr="009A76E1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14:paraId="31F2D896" w14:textId="77777777" w:rsidR="002400D3" w:rsidRPr="00D41157" w:rsidRDefault="002400D3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1157">
              <w:rPr>
                <w:rFonts w:ascii="Arial" w:hAnsi="Arial" w:cs="Arial"/>
                <w:sz w:val="16"/>
                <w:szCs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14:paraId="4C6BCEF4" w14:textId="7949B7E5" w:rsidR="002400D3" w:rsidRPr="00D41157" w:rsidRDefault="002400D3" w:rsidP="003909A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vAlign w:val="center"/>
          </w:tcPr>
          <w:p w14:paraId="5EEF4606" w14:textId="77777777" w:rsidR="002400D3" w:rsidRPr="00D41157" w:rsidRDefault="002400D3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1157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629" w:type="dxa"/>
            <w:vAlign w:val="center"/>
          </w:tcPr>
          <w:p w14:paraId="1C5E36CA" w14:textId="347D728B" w:rsidR="002400D3" w:rsidRPr="00D41157" w:rsidRDefault="002400D3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6568985B" w14:textId="77777777" w:rsidR="002400D3" w:rsidRPr="00D41157" w:rsidRDefault="002400D3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1157">
              <w:rPr>
                <w:rFonts w:ascii="Arial" w:hAnsi="Arial" w:cs="Arial"/>
                <w:sz w:val="16"/>
                <w:szCs w:val="16"/>
              </w:rPr>
              <w:t>Lote/Andar:</w:t>
            </w:r>
          </w:p>
        </w:tc>
        <w:tc>
          <w:tcPr>
            <w:tcW w:w="747" w:type="dxa"/>
            <w:vAlign w:val="center"/>
          </w:tcPr>
          <w:p w14:paraId="78A9C501" w14:textId="53E29763" w:rsidR="002400D3" w:rsidRPr="00D41157" w:rsidRDefault="002400D3" w:rsidP="00390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00D3" w:rsidRPr="00D41157" w14:paraId="7FEFAB27" w14:textId="77777777" w:rsidTr="009A76E1">
        <w:trPr>
          <w:trHeight w:hRule="exact" w:val="284"/>
        </w:trPr>
        <w:tc>
          <w:tcPr>
            <w:tcW w:w="1296" w:type="dxa"/>
            <w:vAlign w:val="center"/>
          </w:tcPr>
          <w:p w14:paraId="705E5206" w14:textId="77777777" w:rsidR="002400D3" w:rsidRPr="00D41157" w:rsidRDefault="002400D3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1157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14:paraId="6D7DAF8E" w14:textId="03608165" w:rsidR="002400D3" w:rsidRPr="00D41157" w:rsidRDefault="002400D3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14:paraId="09C4D2B3" w14:textId="77777777" w:rsidR="002400D3" w:rsidRPr="00D41157" w:rsidRDefault="002400D3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1157">
              <w:rPr>
                <w:rFonts w:ascii="Arial" w:hAnsi="Arial" w:cs="Arial"/>
                <w:sz w:val="16"/>
                <w:szCs w:val="16"/>
              </w:rPr>
              <w:t>Localidade:</w:t>
            </w:r>
          </w:p>
        </w:tc>
        <w:tc>
          <w:tcPr>
            <w:tcW w:w="4201" w:type="dxa"/>
            <w:gridSpan w:val="7"/>
            <w:vAlign w:val="center"/>
          </w:tcPr>
          <w:p w14:paraId="5ED3D718" w14:textId="04C82C30" w:rsidR="002400D3" w:rsidRPr="00D41157" w:rsidRDefault="002400D3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3"/>
    </w:tbl>
    <w:p w14:paraId="3B9BBBB9" w14:textId="77777777" w:rsidR="000A4E08" w:rsidRDefault="000A4E0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07D6C3E" w14:textId="2F6485AB" w:rsidR="000A4E08" w:rsidRDefault="000A4E0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E68C9C3" w14:textId="5511131B" w:rsidR="00E05508" w:rsidRDefault="00E0550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B16E7C6" w14:textId="08C65F2A" w:rsidR="00E05508" w:rsidRDefault="00E0550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D3D85A1" w14:textId="7C3C543E" w:rsidR="00E05508" w:rsidRDefault="00E0550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178B7CD" w14:textId="7F2FEEE3" w:rsidR="00E05508" w:rsidRDefault="00E0550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CEC7C3D" w14:textId="47672114" w:rsidR="00E05508" w:rsidRDefault="00E0550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A6CCBEA" w14:textId="77777777" w:rsidR="00E05508" w:rsidRDefault="00E05508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0A4E08" w14:paraId="465EFAD4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C261D" w14:textId="77777777" w:rsidR="000A4E08" w:rsidRDefault="00407EAA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DADOS DO PROCESSO</w:t>
            </w:r>
          </w:p>
        </w:tc>
      </w:tr>
    </w:tbl>
    <w:p w14:paraId="44C97E1E" w14:textId="77777777" w:rsidR="000A4E08" w:rsidRPr="00E05508" w:rsidRDefault="000A4E08">
      <w:pPr>
        <w:pStyle w:val="Standard"/>
        <w:rPr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472"/>
        <w:gridCol w:w="378"/>
        <w:gridCol w:w="3402"/>
        <w:gridCol w:w="159"/>
        <w:gridCol w:w="959"/>
        <w:gridCol w:w="3107"/>
      </w:tblGrid>
      <w:tr w:rsidR="002400D3" w:rsidRPr="00770D02" w14:paraId="6F5F6428" w14:textId="77777777" w:rsidTr="009A76E1">
        <w:trPr>
          <w:trHeight w:hRule="exact" w:val="284"/>
        </w:trPr>
        <w:tc>
          <w:tcPr>
            <w:tcW w:w="8789" w:type="dxa"/>
            <w:gridSpan w:val="7"/>
            <w:vAlign w:val="center"/>
          </w:tcPr>
          <w:p w14:paraId="5AAB0EB0" w14:textId="77777777" w:rsidR="002400D3" w:rsidRPr="00770D02" w:rsidRDefault="002400D3" w:rsidP="009A76E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4" w:name="_Hlk80831015"/>
            <w:r w:rsidRPr="00770D02">
              <w:rPr>
                <w:rFonts w:ascii="Arial" w:hAnsi="Arial" w:cs="Arial"/>
                <w:b/>
                <w:bCs/>
                <w:sz w:val="16"/>
                <w:szCs w:val="16"/>
              </w:rPr>
              <w:t>A informação solicitada respeita os seguintes dados:</w:t>
            </w:r>
          </w:p>
        </w:tc>
      </w:tr>
      <w:tr w:rsidR="002400D3" w:rsidRPr="00770D02" w14:paraId="38D99D88" w14:textId="77777777" w:rsidTr="009A76E1">
        <w:trPr>
          <w:trHeight w:hRule="exact" w:val="284"/>
        </w:trPr>
        <w:tc>
          <w:tcPr>
            <w:tcW w:w="8789" w:type="dxa"/>
            <w:gridSpan w:val="7"/>
            <w:vAlign w:val="center"/>
          </w:tcPr>
          <w:p w14:paraId="399233CA" w14:textId="77777777" w:rsidR="002400D3" w:rsidRPr="00770D02" w:rsidRDefault="002400D3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00D3" w:rsidRPr="00770D02" w14:paraId="520F294F" w14:textId="77777777" w:rsidTr="009A76E1">
        <w:trPr>
          <w:trHeight w:hRule="exact" w:val="284"/>
        </w:trPr>
        <w:tc>
          <w:tcPr>
            <w:tcW w:w="8789" w:type="dxa"/>
            <w:gridSpan w:val="7"/>
            <w:vAlign w:val="center"/>
          </w:tcPr>
          <w:p w14:paraId="0F7D3962" w14:textId="77777777" w:rsidR="002400D3" w:rsidRPr="00770D02" w:rsidRDefault="002400D3" w:rsidP="009A76E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D02">
              <w:rPr>
                <w:rFonts w:ascii="Arial" w:hAnsi="Arial" w:cs="Arial"/>
                <w:b/>
                <w:bCs/>
                <w:sz w:val="16"/>
                <w:szCs w:val="16"/>
              </w:rPr>
              <w:t>Local</w:t>
            </w:r>
          </w:p>
        </w:tc>
      </w:tr>
      <w:tr w:rsidR="002400D3" w:rsidRPr="00770D02" w14:paraId="7A5462A0" w14:textId="77777777" w:rsidTr="009A76E1">
        <w:trPr>
          <w:trHeight w:hRule="exact" w:val="284"/>
        </w:trPr>
        <w:tc>
          <w:tcPr>
            <w:tcW w:w="784" w:type="dxa"/>
            <w:gridSpan w:val="2"/>
            <w:vAlign w:val="center"/>
          </w:tcPr>
          <w:p w14:paraId="2AB0AB32" w14:textId="77777777" w:rsidR="002400D3" w:rsidRPr="00770D02" w:rsidRDefault="002400D3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70D02">
              <w:rPr>
                <w:rFonts w:ascii="Arial" w:hAnsi="Arial" w:cs="Arial"/>
                <w:sz w:val="16"/>
                <w:szCs w:val="16"/>
              </w:rPr>
              <w:t>Morada:</w:t>
            </w:r>
          </w:p>
        </w:tc>
        <w:tc>
          <w:tcPr>
            <w:tcW w:w="8005" w:type="dxa"/>
            <w:gridSpan w:val="5"/>
          </w:tcPr>
          <w:p w14:paraId="56A45B6E" w14:textId="698E1DE0" w:rsidR="002400D3" w:rsidRPr="00770D02" w:rsidRDefault="002400D3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00D3" w:rsidRPr="00770D02" w14:paraId="77908EC7" w14:textId="77777777" w:rsidTr="009A76E1">
        <w:trPr>
          <w:trHeight w:hRule="exact" w:val="284"/>
        </w:trPr>
        <w:tc>
          <w:tcPr>
            <w:tcW w:w="312" w:type="dxa"/>
            <w:vAlign w:val="center"/>
          </w:tcPr>
          <w:p w14:paraId="125881E6" w14:textId="77777777" w:rsidR="002400D3" w:rsidRPr="00770D02" w:rsidRDefault="002400D3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70D02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4411" w:type="dxa"/>
            <w:gridSpan w:val="4"/>
          </w:tcPr>
          <w:p w14:paraId="687C0C13" w14:textId="2BEFDABA" w:rsidR="002400D3" w:rsidRPr="00770D02" w:rsidRDefault="002400D3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79E82597" w14:textId="77777777" w:rsidR="002400D3" w:rsidRPr="00770D02" w:rsidRDefault="002400D3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70D02">
              <w:rPr>
                <w:rFonts w:ascii="Arial" w:hAnsi="Arial" w:cs="Arial"/>
                <w:sz w:val="16"/>
                <w:szCs w:val="16"/>
              </w:rPr>
              <w:t>Andar/Lote:</w:t>
            </w:r>
          </w:p>
        </w:tc>
        <w:tc>
          <w:tcPr>
            <w:tcW w:w="3107" w:type="dxa"/>
          </w:tcPr>
          <w:p w14:paraId="59F71940" w14:textId="6E1C52AF" w:rsidR="002400D3" w:rsidRPr="00770D02" w:rsidRDefault="002400D3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00D3" w:rsidRPr="00770D02" w14:paraId="2C50E963" w14:textId="77777777" w:rsidTr="009A76E1">
        <w:trPr>
          <w:trHeight w:hRule="exact" w:val="284"/>
        </w:trPr>
        <w:tc>
          <w:tcPr>
            <w:tcW w:w="784" w:type="dxa"/>
            <w:gridSpan w:val="2"/>
            <w:vAlign w:val="center"/>
          </w:tcPr>
          <w:p w14:paraId="7FC26306" w14:textId="77777777" w:rsidR="002400D3" w:rsidRPr="00770D02" w:rsidRDefault="002400D3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70D02">
              <w:rPr>
                <w:rFonts w:ascii="Arial" w:hAnsi="Arial" w:cs="Arial"/>
                <w:sz w:val="16"/>
                <w:szCs w:val="16"/>
              </w:rPr>
              <w:t>Freguesia:</w:t>
            </w:r>
          </w:p>
        </w:tc>
        <w:tc>
          <w:tcPr>
            <w:tcW w:w="8005" w:type="dxa"/>
            <w:gridSpan w:val="5"/>
          </w:tcPr>
          <w:p w14:paraId="5F5DCB66" w14:textId="4D1ADDB2" w:rsidR="002400D3" w:rsidRPr="00770D02" w:rsidRDefault="002400D3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00D3" w:rsidRPr="00770D02" w14:paraId="19CAE15A" w14:textId="77777777" w:rsidTr="009A76E1">
        <w:trPr>
          <w:trHeight w:hRule="exact" w:val="284"/>
        </w:trPr>
        <w:tc>
          <w:tcPr>
            <w:tcW w:w="1162" w:type="dxa"/>
            <w:gridSpan w:val="3"/>
            <w:vAlign w:val="center"/>
          </w:tcPr>
          <w:p w14:paraId="371652EE" w14:textId="77777777" w:rsidR="002400D3" w:rsidRPr="00770D02" w:rsidRDefault="002400D3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70D02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  <w:tc>
          <w:tcPr>
            <w:tcW w:w="7627" w:type="dxa"/>
            <w:gridSpan w:val="4"/>
          </w:tcPr>
          <w:p w14:paraId="6E7857BD" w14:textId="2DDF11F0" w:rsidR="002400D3" w:rsidRPr="00770D02" w:rsidRDefault="002400D3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00D3" w:rsidRPr="00770D02" w14:paraId="2357370E" w14:textId="77777777" w:rsidTr="009A76E1">
        <w:trPr>
          <w:trHeight w:hRule="exact" w:val="284"/>
        </w:trPr>
        <w:tc>
          <w:tcPr>
            <w:tcW w:w="1162" w:type="dxa"/>
            <w:gridSpan w:val="3"/>
            <w:vAlign w:val="center"/>
          </w:tcPr>
          <w:p w14:paraId="1733FE8F" w14:textId="77777777" w:rsidR="002400D3" w:rsidRPr="00770D02" w:rsidRDefault="002400D3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70D02">
              <w:rPr>
                <w:rFonts w:ascii="Arial" w:hAnsi="Arial" w:cs="Arial"/>
                <w:sz w:val="16"/>
                <w:szCs w:val="16"/>
              </w:rPr>
              <w:t>Sítio ou Lugar:</w:t>
            </w:r>
          </w:p>
        </w:tc>
        <w:tc>
          <w:tcPr>
            <w:tcW w:w="7627" w:type="dxa"/>
            <w:gridSpan w:val="4"/>
          </w:tcPr>
          <w:p w14:paraId="40B964A7" w14:textId="5CF5356B" w:rsidR="002400D3" w:rsidRPr="00770D02" w:rsidRDefault="002400D3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00D3" w:rsidRPr="00770D02" w14:paraId="772F7908" w14:textId="77777777" w:rsidTr="009A76E1">
        <w:trPr>
          <w:trHeight w:hRule="exact" w:val="284"/>
        </w:trPr>
        <w:tc>
          <w:tcPr>
            <w:tcW w:w="1162" w:type="dxa"/>
            <w:gridSpan w:val="3"/>
            <w:vAlign w:val="center"/>
          </w:tcPr>
          <w:p w14:paraId="63E7EC80" w14:textId="77777777" w:rsidR="002400D3" w:rsidRPr="00770D02" w:rsidRDefault="002400D3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70D02">
              <w:rPr>
                <w:rFonts w:ascii="Arial" w:hAnsi="Arial" w:cs="Arial"/>
                <w:sz w:val="16"/>
                <w:szCs w:val="16"/>
              </w:rPr>
              <w:t>Artigo Matricial:</w:t>
            </w:r>
          </w:p>
        </w:tc>
        <w:tc>
          <w:tcPr>
            <w:tcW w:w="7627" w:type="dxa"/>
            <w:gridSpan w:val="4"/>
            <w:vAlign w:val="center"/>
          </w:tcPr>
          <w:p w14:paraId="5368D13A" w14:textId="77777777" w:rsidR="002400D3" w:rsidRPr="00770D02" w:rsidRDefault="002400D3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00D3" w:rsidRPr="00770D02" w14:paraId="6F97EC3F" w14:textId="77777777" w:rsidTr="009A76E1">
        <w:trPr>
          <w:trHeight w:hRule="exact" w:val="284"/>
        </w:trPr>
        <w:tc>
          <w:tcPr>
            <w:tcW w:w="8789" w:type="dxa"/>
            <w:gridSpan w:val="7"/>
            <w:vAlign w:val="center"/>
          </w:tcPr>
          <w:p w14:paraId="73431560" w14:textId="77777777" w:rsidR="002400D3" w:rsidRPr="00770D02" w:rsidRDefault="002400D3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00D3" w:rsidRPr="00770D02" w14:paraId="22A9DB4B" w14:textId="77777777" w:rsidTr="009A76E1">
        <w:trPr>
          <w:trHeight w:hRule="exact" w:val="284"/>
        </w:trPr>
        <w:tc>
          <w:tcPr>
            <w:tcW w:w="8789" w:type="dxa"/>
            <w:gridSpan w:val="7"/>
            <w:vAlign w:val="center"/>
          </w:tcPr>
          <w:p w14:paraId="324F2E24" w14:textId="77777777" w:rsidR="002400D3" w:rsidRPr="00770D02" w:rsidRDefault="002400D3" w:rsidP="009A76E1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D02">
              <w:rPr>
                <w:rFonts w:ascii="Arial" w:hAnsi="Arial" w:cs="Arial"/>
                <w:b/>
                <w:bCs/>
                <w:sz w:val="16"/>
                <w:szCs w:val="16"/>
              </w:rPr>
              <w:t>Registo Predial</w:t>
            </w:r>
          </w:p>
        </w:tc>
      </w:tr>
      <w:tr w:rsidR="002400D3" w:rsidRPr="00770D02" w14:paraId="449476D8" w14:textId="77777777" w:rsidTr="009A76E1">
        <w:trPr>
          <w:trHeight w:hRule="exact" w:val="284"/>
        </w:trPr>
        <w:tc>
          <w:tcPr>
            <w:tcW w:w="4564" w:type="dxa"/>
            <w:gridSpan w:val="4"/>
            <w:vAlign w:val="center"/>
          </w:tcPr>
          <w:p w14:paraId="694E9945" w14:textId="77777777" w:rsidR="002400D3" w:rsidRPr="00770D02" w:rsidRDefault="002400D3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70D02">
              <w:rPr>
                <w:rFonts w:ascii="Arial" w:hAnsi="Arial" w:cs="Arial"/>
                <w:sz w:val="16"/>
                <w:szCs w:val="16"/>
              </w:rPr>
              <w:t>Código de Acesso à Certidão Permanente do Registo Predial:</w:t>
            </w:r>
          </w:p>
        </w:tc>
        <w:tc>
          <w:tcPr>
            <w:tcW w:w="4225" w:type="dxa"/>
            <w:gridSpan w:val="3"/>
          </w:tcPr>
          <w:p w14:paraId="075AE1C8" w14:textId="0357B91C" w:rsidR="002400D3" w:rsidRPr="00770D02" w:rsidRDefault="002400D3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4"/>
    </w:tbl>
    <w:p w14:paraId="76028B68" w14:textId="77777777" w:rsidR="002400D3" w:rsidRPr="00E05508" w:rsidRDefault="002400D3">
      <w:pPr>
        <w:pStyle w:val="Standard"/>
        <w:rPr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0A4E08" w14:paraId="0C262072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7FA9C" w14:textId="77777777" w:rsidR="000A4E08" w:rsidRDefault="00407EAA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PEDIDO</w:t>
            </w:r>
          </w:p>
        </w:tc>
      </w:tr>
    </w:tbl>
    <w:p w14:paraId="2DB76CDD" w14:textId="77777777" w:rsidR="000A4E08" w:rsidRPr="00E05508" w:rsidRDefault="000A4E08">
      <w:pPr>
        <w:pStyle w:val="Standard"/>
        <w:rPr>
          <w:sz w:val="14"/>
          <w:szCs w:val="14"/>
        </w:rPr>
      </w:pPr>
    </w:p>
    <w:tbl>
      <w:tblPr>
        <w:tblW w:w="8785" w:type="dxa"/>
        <w:tblInd w:w="8" w:type="dxa"/>
        <w:tblBorders>
          <w:top w:val="single" w:sz="8" w:space="0" w:color="EEEEEE"/>
          <w:left w:val="single" w:sz="8" w:space="0" w:color="EEEEEE"/>
          <w:bottom w:val="single" w:sz="8" w:space="0" w:color="EEEEEE"/>
          <w:right w:val="single" w:sz="8" w:space="0" w:color="EEEEEE"/>
          <w:insideH w:val="single" w:sz="8" w:space="0" w:color="EEEEEE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"/>
        <w:gridCol w:w="8236"/>
      </w:tblGrid>
      <w:tr w:rsidR="000A4E08" w14:paraId="2DF62819" w14:textId="77777777" w:rsidTr="00E05508">
        <w:trPr>
          <w:trHeight w:val="283"/>
        </w:trPr>
        <w:tc>
          <w:tcPr>
            <w:tcW w:w="878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0D81DA5" w14:textId="5F442565" w:rsidR="000A4E08" w:rsidRDefault="008C09FD">
            <w:pPr>
              <w:pStyle w:val="NormalWeb"/>
              <w:spacing w:before="0" w:after="0" w:line="240" w:lineRule="auto"/>
              <w:jc w:val="both"/>
            </w:pPr>
            <w:bookmarkStart w:id="5" w:name="_Hlk117258261"/>
            <w:r w:rsidRPr="008C09FD">
              <w:rPr>
                <w:rStyle w:val="fontstyle01"/>
                <w:rFonts w:ascii="Arial" w:hAnsi="Arial"/>
                <w:sz w:val="16"/>
                <w:szCs w:val="16"/>
                <w:lang w:eastAsia="zh-CN"/>
              </w:rPr>
              <w:t>Vem requerer, ao abrigo dos artigos 59.º e 60.º do Código do Notariado, a emissão de certidão:</w:t>
            </w:r>
          </w:p>
        </w:tc>
      </w:tr>
      <w:tr w:rsidR="000A4E08" w14:paraId="0C170324" w14:textId="77777777" w:rsidTr="00E05508">
        <w:trPr>
          <w:trHeight w:hRule="exact" w:val="283"/>
        </w:trPr>
        <w:tc>
          <w:tcPr>
            <w:tcW w:w="878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76D02F3" w14:textId="77777777" w:rsidR="000A4E08" w:rsidRDefault="000A4E08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CF385F" w14:paraId="584DEF1A" w14:textId="77777777" w:rsidTr="00CF385F">
        <w:trPr>
          <w:trHeight w:val="283"/>
        </w:trPr>
        <w:tc>
          <w:tcPr>
            <w:tcW w:w="549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63A10AD" w14:textId="77777777" w:rsidR="00CF385F" w:rsidRDefault="00CF385F">
            <w:pPr>
              <w:pStyle w:val="NormalWeb"/>
              <w:spacing w:before="57" w:after="57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236" w:type="dxa"/>
            <w:shd w:val="clear" w:color="auto" w:fill="auto"/>
            <w:vAlign w:val="center"/>
          </w:tcPr>
          <w:p w14:paraId="69E02DE7" w14:textId="03B92508" w:rsidR="00CF385F" w:rsidRDefault="008C09FD">
            <w:pPr>
              <w:pStyle w:val="NormalWeb"/>
              <w:spacing w:before="57" w:after="57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E21DB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Para efeitos de constituição de propriedade horizontal, comprovativa de que as frações autónomas, satisfazem os requisitos legais para a constituição da propriedade horizontal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;</w:t>
            </w:r>
          </w:p>
        </w:tc>
      </w:tr>
      <w:tr w:rsidR="00CF385F" w14:paraId="1E3034EA" w14:textId="77777777" w:rsidTr="00CF385F">
        <w:trPr>
          <w:trHeight w:val="283"/>
        </w:trPr>
        <w:tc>
          <w:tcPr>
            <w:tcW w:w="549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5F0538B" w14:textId="77777777" w:rsidR="00CF385F" w:rsidRDefault="00CF385F">
            <w:pPr>
              <w:pStyle w:val="NormalWeb"/>
              <w:spacing w:before="57" w:after="57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236" w:type="dxa"/>
            <w:shd w:val="clear" w:color="auto" w:fill="auto"/>
            <w:vAlign w:val="center"/>
          </w:tcPr>
          <w:p w14:paraId="40DA9FC6" w14:textId="5C038554" w:rsidR="00CF385F" w:rsidRDefault="008C09FD">
            <w:pPr>
              <w:pStyle w:val="NormalWeb"/>
              <w:spacing w:before="57" w:after="57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E21DB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Para efeitos de modificação de propriedade horizontal, comprovativa de que as frações autónomas, satisfazem os requisitos legais para a constituição da propriedade horizontal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;</w:t>
            </w:r>
          </w:p>
        </w:tc>
      </w:tr>
      <w:tr w:rsidR="00CF385F" w14:paraId="2C8E8386" w14:textId="77777777" w:rsidTr="00CF385F">
        <w:trPr>
          <w:trHeight w:val="283"/>
        </w:trPr>
        <w:tc>
          <w:tcPr>
            <w:tcW w:w="549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FF6B465" w14:textId="77777777" w:rsidR="00CF385F" w:rsidRDefault="00CF385F">
            <w:pPr>
              <w:pStyle w:val="NormalWeb"/>
              <w:spacing w:before="57" w:after="57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236" w:type="dxa"/>
            <w:shd w:val="clear" w:color="auto" w:fill="auto"/>
            <w:vAlign w:val="center"/>
          </w:tcPr>
          <w:p w14:paraId="3A6AC183" w14:textId="08CF3070" w:rsidR="00CF385F" w:rsidRDefault="008C09FD">
            <w:pPr>
              <w:pStyle w:val="NormalWeb"/>
              <w:spacing w:before="57" w:after="57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E21DB7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O presente pedido é efetuado, ainda, ao abrigo do artigo 1438.º-A do Código Civil, por respeitar a conjunto de edifícios contíguos, funcionalmente ligados entre si pela existência de partes comuns afetadas ao uso de todas ou algumas unidades ou frações que os compõem.</w:t>
            </w:r>
          </w:p>
        </w:tc>
      </w:tr>
      <w:bookmarkEnd w:id="5"/>
    </w:tbl>
    <w:p w14:paraId="3755EDEE" w14:textId="77777777" w:rsidR="00E77AEA" w:rsidRDefault="00E77AEA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0A4E08" w14:paraId="532DC3B9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E0A4B" w14:textId="77777777" w:rsidR="000A4E08" w:rsidRDefault="00407EAA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INFORMAÇÕES ADICIONAIS</w:t>
            </w:r>
          </w:p>
        </w:tc>
      </w:tr>
    </w:tbl>
    <w:p w14:paraId="1DBA804D" w14:textId="77777777" w:rsidR="000A4E08" w:rsidRDefault="000A4E08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0A4E08" w14:paraId="41F185AD" w14:textId="77777777">
        <w:trPr>
          <w:trHeight w:val="390"/>
        </w:trPr>
        <w:tc>
          <w:tcPr>
            <w:tcW w:w="878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8D9A0" w14:textId="77777777" w:rsidR="000A4E08" w:rsidRDefault="00407EAA">
            <w:pPr>
              <w:pStyle w:val="TableContents"/>
              <w:jc w:val="both"/>
            </w:pPr>
            <w:r>
              <w:rPr>
                <w:b/>
                <w:bCs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182185D3" w14:textId="63EA7F41" w:rsidR="000A4E08" w:rsidRDefault="00407EAA">
            <w:pPr>
              <w:pStyle w:val="TableContents"/>
              <w:jc w:val="both"/>
            </w:pPr>
            <w:r>
              <w:rPr>
                <w:b/>
                <w:bCs/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O tratamento dos dados referidos no ponto 1 por parte do Município respeitará a legislação em vigor em matéria de proteção de dados pessoais e será realizado com base </w:t>
            </w:r>
            <w:r w:rsidR="005373DE">
              <w:rPr>
                <w:sz w:val="16"/>
                <w:szCs w:val="16"/>
              </w:rPr>
              <w:t xml:space="preserve">nas </w:t>
            </w:r>
            <w:r>
              <w:rPr>
                <w:sz w:val="16"/>
                <w:szCs w:val="16"/>
              </w:rPr>
              <w:t>seguintes condições:</w:t>
            </w:r>
          </w:p>
          <w:p w14:paraId="5917BA0E" w14:textId="0081D845" w:rsidR="000A4E08" w:rsidRDefault="00407EAA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Responsável pelo tratamento</w:t>
            </w:r>
            <w:r>
              <w:rPr>
                <w:sz w:val="16"/>
                <w:szCs w:val="16"/>
              </w:rPr>
              <w:t xml:space="preserve"> - Município de </w:t>
            </w:r>
            <w:r w:rsidR="005373DE">
              <w:rPr>
                <w:sz w:val="16"/>
                <w:szCs w:val="16"/>
              </w:rPr>
              <w:t>Redondo</w:t>
            </w:r>
            <w:r>
              <w:rPr>
                <w:sz w:val="16"/>
                <w:szCs w:val="16"/>
              </w:rPr>
              <w:t>;</w:t>
            </w:r>
          </w:p>
          <w:p w14:paraId="7E499315" w14:textId="77777777" w:rsidR="000A4E08" w:rsidRDefault="00407EAA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Finalidade do tratamento</w:t>
            </w:r>
            <w:r>
              <w:rPr>
                <w:sz w:val="16"/>
                <w:szCs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679C9153" w14:textId="77777777" w:rsidR="000A4E08" w:rsidRDefault="00407EAA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Destinatário(s) dos dados</w:t>
            </w:r>
            <w:r>
              <w:rPr>
                <w:sz w:val="16"/>
                <w:szCs w:val="16"/>
              </w:rPr>
              <w:t xml:space="preserve"> - Serviço municipal com competência para analisar ou intervir no pedido, de acordo com a orgânica municipal em vigor;</w:t>
            </w:r>
          </w:p>
          <w:p w14:paraId="7C80115D" w14:textId="77777777" w:rsidR="000A4E08" w:rsidRDefault="00407EAA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Conservação dos dados pessoais</w:t>
            </w:r>
            <w:r>
              <w:rPr>
                <w:sz w:val="16"/>
                <w:szCs w:val="16"/>
              </w:rPr>
              <w:t xml:space="preserve"> - Prazo definido na legislação aplicável ao pedido.</w:t>
            </w:r>
          </w:p>
          <w:p w14:paraId="5827126C" w14:textId="7178B5C8" w:rsidR="000A4E08" w:rsidRDefault="00407EAA">
            <w:pPr>
              <w:pStyle w:val="TableContents"/>
              <w:jc w:val="both"/>
            </w:pPr>
            <w:r>
              <w:rPr>
                <w:b/>
                <w:bCs/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Para mais informações sobre as práticas de privacidade do Município consulte o nosso site em www.cm-</w:t>
            </w:r>
            <w:r w:rsidR="005373DE">
              <w:rPr>
                <w:sz w:val="16"/>
                <w:szCs w:val="16"/>
              </w:rPr>
              <w:t>redondo</w:t>
            </w:r>
            <w:r>
              <w:rPr>
                <w:sz w:val="16"/>
                <w:szCs w:val="16"/>
              </w:rPr>
              <w:t>.pt ou envie um e-mail para geral@cm-</w:t>
            </w:r>
            <w:r w:rsidR="005373DE">
              <w:rPr>
                <w:sz w:val="16"/>
                <w:szCs w:val="16"/>
              </w:rPr>
              <w:t>redondo</w:t>
            </w:r>
            <w:r>
              <w:rPr>
                <w:sz w:val="16"/>
                <w:szCs w:val="16"/>
              </w:rPr>
              <w:t>.pt.</w:t>
            </w:r>
          </w:p>
          <w:p w14:paraId="6DFA99F7" w14:textId="77777777" w:rsidR="000A4E08" w:rsidRDefault="00407EAA">
            <w:pPr>
              <w:pStyle w:val="Standard"/>
              <w:jc w:val="both"/>
            </w:pPr>
            <w:r>
              <w:rPr>
                <w:b/>
                <w:bCs/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69A21BE1" w14:textId="1AD7AD12" w:rsidR="000A4E08" w:rsidRDefault="000A4E0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F1755F1" w14:textId="1D48E68E" w:rsidR="00E05508" w:rsidRDefault="00E0550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10C18D90" w14:textId="6C6074B9" w:rsidR="00E05508" w:rsidRDefault="00E0550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4B6ACBE0" w14:textId="5B1C3527" w:rsidR="00E05508" w:rsidRDefault="00E0550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42FFEC5" w14:textId="204DB119" w:rsidR="00E05508" w:rsidRDefault="00E0550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F8FC447" w14:textId="2969BA7A" w:rsidR="00E05508" w:rsidRDefault="00E0550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8239643" w14:textId="4A114676" w:rsidR="008C09FD" w:rsidRDefault="008C09FD">
      <w:pPr>
        <w:suppressAutoHyphens w:val="0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eastAsia="Times New Roman"/>
          <w:color w:val="000000"/>
          <w:sz w:val="14"/>
          <w:szCs w:val="14"/>
        </w:rPr>
        <w:br w:type="page"/>
      </w:r>
    </w:p>
    <w:p w14:paraId="13C8EE04" w14:textId="77777777" w:rsidR="00E05508" w:rsidRDefault="00E0550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DB73BB1" w14:textId="77777777" w:rsidR="00E05508" w:rsidRDefault="00E05508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0A4E08" w14:paraId="2D4D3FF1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4855F" w14:textId="77777777" w:rsidR="000A4E08" w:rsidRDefault="00407EAA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OUTRAS DECLARAÇÕES</w:t>
            </w:r>
          </w:p>
        </w:tc>
      </w:tr>
    </w:tbl>
    <w:p w14:paraId="079ABD65" w14:textId="77777777" w:rsidR="000A4E08" w:rsidRDefault="000A4E08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Style w:val="Tabelacomgrelha"/>
        <w:tblW w:w="881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7766"/>
      </w:tblGrid>
      <w:tr w:rsidR="008F2E82" w:rsidRPr="00D41157" w14:paraId="7ACC187B" w14:textId="77777777" w:rsidTr="009A76E1">
        <w:trPr>
          <w:trHeight w:val="284"/>
        </w:trPr>
        <w:tc>
          <w:tcPr>
            <w:tcW w:w="1051" w:type="dxa"/>
          </w:tcPr>
          <w:p w14:paraId="731BE89E" w14:textId="4BB11427" w:rsidR="008F2E82" w:rsidRPr="00D41157" w:rsidRDefault="008F2E82" w:rsidP="009A76E1">
            <w:pPr>
              <w:rPr>
                <w:rFonts w:ascii="Arial" w:hAnsi="Arial" w:cs="Arial"/>
                <w:sz w:val="16"/>
                <w:szCs w:val="16"/>
              </w:rPr>
            </w:pPr>
            <w:bookmarkStart w:id="6" w:name="_Hlk80698660"/>
          </w:p>
        </w:tc>
        <w:tc>
          <w:tcPr>
            <w:tcW w:w="7766" w:type="dxa"/>
            <w:vAlign w:val="center"/>
          </w:tcPr>
          <w:p w14:paraId="70E63C50" w14:textId="77777777" w:rsidR="003909AA" w:rsidRDefault="008F2E82" w:rsidP="009A76E1">
            <w:pPr>
              <w:rPr>
                <w:rFonts w:ascii="Arial" w:hAnsi="Arial" w:cs="Arial"/>
                <w:sz w:val="16"/>
                <w:szCs w:val="16"/>
              </w:rPr>
            </w:pPr>
            <w:r w:rsidRPr="00D41157">
              <w:rPr>
                <w:rFonts w:ascii="Arial" w:hAnsi="Arial" w:cs="Arial"/>
                <w:sz w:val="16"/>
                <w:szCs w:val="16"/>
              </w:rPr>
              <w:t>*O(A) subscritor(a), sob compromisso de honra e consciente de incorrer em eventual responsabilidade penal caso preste falsas declarações, declara que os dados constantes do presente requerimento correspondem</w:t>
            </w:r>
          </w:p>
          <w:p w14:paraId="10B7EB57" w14:textId="0D9CE80C" w:rsidR="008F2E82" w:rsidRPr="00D41157" w:rsidRDefault="008F2E82" w:rsidP="009A76E1">
            <w:pPr>
              <w:rPr>
                <w:rFonts w:ascii="Arial" w:hAnsi="Arial" w:cs="Arial"/>
                <w:sz w:val="16"/>
                <w:szCs w:val="16"/>
              </w:rPr>
            </w:pPr>
            <w:r w:rsidRPr="00D41157">
              <w:rPr>
                <w:rFonts w:ascii="Arial" w:hAnsi="Arial" w:cs="Arial"/>
                <w:sz w:val="16"/>
                <w:szCs w:val="16"/>
              </w:rPr>
              <w:t>à verdade.</w:t>
            </w:r>
          </w:p>
        </w:tc>
      </w:tr>
      <w:bookmarkEnd w:id="6"/>
    </w:tbl>
    <w:p w14:paraId="435D7345" w14:textId="77777777" w:rsidR="008F2E82" w:rsidRPr="00284B3F" w:rsidRDefault="008F2E82" w:rsidP="00E05508">
      <w:pPr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E05508" w14:paraId="24EBD7F4" w14:textId="77777777" w:rsidTr="007807E3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438576A8" w14:textId="77777777" w:rsidR="00E05508" w:rsidRPr="008C3722" w:rsidRDefault="00E05508" w:rsidP="007807E3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14:paraId="7225D236" w14:textId="77777777" w:rsidR="00E05508" w:rsidRPr="008C3722" w:rsidRDefault="00E05508" w:rsidP="007807E3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14:paraId="2FFE50E3" w14:textId="77777777" w:rsidR="00E05508" w:rsidRPr="008C3722" w:rsidRDefault="00E05508" w:rsidP="007807E3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Pr="008C3722">
              <w:rPr>
                <w:rFonts w:ascii="Arial" w:hAnsi="Arial"/>
                <w:sz w:val="14"/>
                <w:szCs w:val="14"/>
              </w:rPr>
              <w:t>, ____/____/_____</w:t>
            </w:r>
          </w:p>
          <w:p w14:paraId="4A71E443" w14:textId="77777777" w:rsidR="00E05508" w:rsidRPr="008C3722" w:rsidRDefault="00E05508" w:rsidP="007807E3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14:paraId="0E4EC957" w14:textId="77777777" w:rsidR="00E05508" w:rsidRPr="008C3722" w:rsidRDefault="00E05508" w:rsidP="007807E3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7F8ED0C3" w14:textId="77777777" w:rsidR="00E05508" w:rsidRPr="008C3722" w:rsidRDefault="003909AA" w:rsidP="007807E3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0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05508" w:rsidRPr="008C3722">
              <w:rPr>
                <w:rFonts w:ascii="Arial" w:hAnsi="Arial"/>
                <w:sz w:val="14"/>
                <w:szCs w:val="14"/>
              </w:rPr>
              <w:t xml:space="preserve"> Conferi a identificação do(a) Requerente/Representante através dos documentos de identificação exibidos.</w:t>
            </w:r>
          </w:p>
        </w:tc>
      </w:tr>
      <w:tr w:rsidR="00E05508" w14:paraId="7F36E883" w14:textId="77777777" w:rsidTr="007807E3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14:paraId="06C88316" w14:textId="77777777" w:rsidR="00E05508" w:rsidRPr="008C3722" w:rsidRDefault="00E05508" w:rsidP="007807E3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5559957E" w14:textId="77777777" w:rsidR="00E05508" w:rsidRPr="008C3722" w:rsidRDefault="00E05508" w:rsidP="007807E3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14:paraId="68C8ECF2" w14:textId="77777777" w:rsidR="00E05508" w:rsidRPr="008C3722" w:rsidRDefault="00E05508" w:rsidP="007807E3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E05508" w14:paraId="4667C1B8" w14:textId="77777777" w:rsidTr="007807E3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14:paraId="7882D94E" w14:textId="77777777" w:rsidR="00E05508" w:rsidRPr="008C3722" w:rsidRDefault="003909AA" w:rsidP="007807E3">
            <w:pPr>
              <w:jc w:val="left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0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05508" w:rsidRPr="008C3722">
              <w:rPr>
                <w:rFonts w:ascii="Arial" w:hAnsi="Arial"/>
                <w:sz w:val="14"/>
                <w:szCs w:val="14"/>
              </w:rPr>
              <w:t xml:space="preserve"> O(A) Requerente /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0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05508" w:rsidRPr="008C3722">
              <w:rPr>
                <w:rFonts w:ascii="Arial" w:hAnsi="Arial"/>
                <w:sz w:val="14"/>
                <w:szCs w:val="14"/>
              </w:rPr>
              <w:t xml:space="preserve"> O(A) Representante</w:t>
            </w:r>
          </w:p>
        </w:tc>
        <w:tc>
          <w:tcPr>
            <w:tcW w:w="578" w:type="dxa"/>
            <w:vMerge/>
          </w:tcPr>
          <w:p w14:paraId="4ED77EF2" w14:textId="77777777" w:rsidR="00E05508" w:rsidRPr="008C3722" w:rsidRDefault="00E05508" w:rsidP="007807E3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14:paraId="3C2DDC43" w14:textId="77777777" w:rsidR="00E05508" w:rsidRPr="008C3722" w:rsidRDefault="003909AA" w:rsidP="007807E3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0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05508" w:rsidRPr="008C3722">
              <w:rPr>
                <w:rFonts w:ascii="Arial" w:hAnsi="Arial"/>
                <w:sz w:val="14"/>
                <w:szCs w:val="14"/>
              </w:rPr>
              <w:t xml:space="preserve"> Validei a conformidade da assinatura de acordo com o documento exibido.</w:t>
            </w:r>
          </w:p>
        </w:tc>
      </w:tr>
      <w:tr w:rsidR="00E05508" w14:paraId="4D556809" w14:textId="77777777" w:rsidTr="007807E3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157F7F58" w14:textId="77777777" w:rsidR="00E05508" w:rsidRPr="008C3722" w:rsidRDefault="00E05508" w:rsidP="007807E3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57452218" w14:textId="77777777" w:rsidR="00E05508" w:rsidRPr="008C3722" w:rsidRDefault="00E05508" w:rsidP="007807E3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1239C55E" w14:textId="77777777" w:rsidR="00E05508" w:rsidRPr="008C3722" w:rsidRDefault="00E05508" w:rsidP="007807E3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E05508" w14:paraId="7C2F2361" w14:textId="77777777" w:rsidTr="007807E3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608506A5" w14:textId="77777777" w:rsidR="00E05508" w:rsidRPr="008C3722" w:rsidRDefault="00E05508" w:rsidP="007807E3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14:paraId="6A5CDEED" w14:textId="77777777" w:rsidR="00E05508" w:rsidRPr="008C3722" w:rsidRDefault="00E05508" w:rsidP="007807E3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07E11506" w14:textId="77777777" w:rsidR="00E05508" w:rsidRPr="008C3722" w:rsidRDefault="00E05508" w:rsidP="007807E3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14:paraId="60F0425F" w14:textId="77777777" w:rsidR="00E05508" w:rsidRPr="008C3722" w:rsidRDefault="00E05508" w:rsidP="007807E3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376D3D85" w14:textId="77777777" w:rsidR="00E05508" w:rsidRDefault="00E05508" w:rsidP="00E05508">
      <w:pPr>
        <w:rPr>
          <w:rFonts w:ascii="Arial" w:hAnsi="Arial"/>
          <w:sz w:val="14"/>
        </w:rPr>
      </w:pPr>
    </w:p>
    <w:p w14:paraId="74DDE5C3" w14:textId="77777777" w:rsidR="00E05508" w:rsidRPr="00531813" w:rsidRDefault="00E05508" w:rsidP="00E05508">
      <w:pPr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4707D4" w:rsidRPr="00D41157" w14:paraId="50EB4DB0" w14:textId="77777777" w:rsidTr="009A76E1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14:paraId="2C58BC81" w14:textId="77777777" w:rsidR="004707D4" w:rsidRPr="00D41157" w:rsidRDefault="004707D4" w:rsidP="009A76E1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bookmarkStart w:id="7" w:name="_Hlk61527636"/>
            <w:r w:rsidRPr="00D41157">
              <w:rPr>
                <w:rFonts w:ascii="Arial" w:hAnsi="Arial" w:cs="Arial"/>
                <w:b/>
                <w:sz w:val="16"/>
                <w:szCs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14:paraId="63445E87" w14:textId="6A82A5B3" w:rsidR="004707D4" w:rsidRPr="00D41157" w:rsidRDefault="004707D4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07D4" w:rsidRPr="00D41157" w14:paraId="6A3F153F" w14:textId="77777777" w:rsidTr="009A76E1">
        <w:trPr>
          <w:trHeight w:hRule="exact" w:val="284"/>
        </w:trPr>
        <w:tc>
          <w:tcPr>
            <w:tcW w:w="1840" w:type="dxa"/>
            <w:vAlign w:val="center"/>
          </w:tcPr>
          <w:p w14:paraId="6E10414F" w14:textId="77777777" w:rsidR="004707D4" w:rsidRPr="00D41157" w:rsidRDefault="004707D4" w:rsidP="009A76E1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41157">
              <w:rPr>
                <w:rFonts w:ascii="Arial" w:hAnsi="Arial" w:cs="Arial"/>
                <w:b/>
                <w:sz w:val="16"/>
                <w:szCs w:val="16"/>
              </w:rPr>
              <w:t>Contacto Telefónico:</w:t>
            </w:r>
          </w:p>
        </w:tc>
        <w:tc>
          <w:tcPr>
            <w:tcW w:w="2739" w:type="dxa"/>
            <w:gridSpan w:val="2"/>
            <w:vAlign w:val="center"/>
          </w:tcPr>
          <w:p w14:paraId="00A674E1" w14:textId="130BE1CA" w:rsidR="004707D4" w:rsidRPr="00D41157" w:rsidRDefault="004707D4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14:paraId="0CDE94E9" w14:textId="77777777" w:rsidR="004707D4" w:rsidRPr="00D41157" w:rsidRDefault="004707D4" w:rsidP="009A76E1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41157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520378D3" w14:textId="449A2260" w:rsidR="004707D4" w:rsidRPr="00D41157" w:rsidRDefault="004707D4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7"/>
    </w:tbl>
    <w:p w14:paraId="6F178718" w14:textId="5824D2A9" w:rsidR="00E05508" w:rsidRDefault="00E05508" w:rsidP="00E05508">
      <w:pPr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4707D4" w:rsidRPr="007A688C" w14:paraId="114F60B1" w14:textId="77777777" w:rsidTr="009A76E1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14:paraId="63B7DFA9" w14:textId="77777777" w:rsidR="004707D4" w:rsidRPr="007A688C" w:rsidRDefault="004707D4" w:rsidP="009A76E1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bookmarkStart w:id="8" w:name="_Hlk61527649"/>
            <w:r w:rsidRPr="007A688C">
              <w:rPr>
                <w:rFonts w:ascii="Arial" w:hAnsi="Arial" w:cs="Arial"/>
                <w:b/>
                <w:sz w:val="16"/>
                <w:szCs w:val="16"/>
              </w:rPr>
              <w:t>Gestor(a) do Procedimento:</w:t>
            </w:r>
          </w:p>
        </w:tc>
        <w:tc>
          <w:tcPr>
            <w:tcW w:w="6413" w:type="dxa"/>
            <w:gridSpan w:val="3"/>
            <w:vAlign w:val="center"/>
          </w:tcPr>
          <w:p w14:paraId="200C4212" w14:textId="579AA732" w:rsidR="004707D4" w:rsidRPr="007A688C" w:rsidRDefault="004707D4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07D4" w:rsidRPr="007A688C" w14:paraId="00AB22DF" w14:textId="77777777" w:rsidTr="009A76E1">
        <w:trPr>
          <w:trHeight w:hRule="exact" w:val="284"/>
        </w:trPr>
        <w:tc>
          <w:tcPr>
            <w:tcW w:w="1809" w:type="dxa"/>
            <w:vAlign w:val="center"/>
          </w:tcPr>
          <w:p w14:paraId="2D3D29F6" w14:textId="77777777" w:rsidR="004707D4" w:rsidRPr="007A688C" w:rsidRDefault="004707D4" w:rsidP="009A76E1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A688C">
              <w:rPr>
                <w:rFonts w:ascii="Arial" w:hAnsi="Arial" w:cs="Arial"/>
                <w:b/>
                <w:sz w:val="16"/>
                <w:szCs w:val="16"/>
              </w:rPr>
              <w:t>Contacto Telefónico:</w:t>
            </w:r>
          </w:p>
        </w:tc>
        <w:tc>
          <w:tcPr>
            <w:tcW w:w="2770" w:type="dxa"/>
            <w:gridSpan w:val="2"/>
            <w:vAlign w:val="center"/>
          </w:tcPr>
          <w:p w14:paraId="1E7F9D08" w14:textId="3C8ED033" w:rsidR="004707D4" w:rsidRPr="007A688C" w:rsidRDefault="004707D4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14:paraId="20B80D81" w14:textId="77777777" w:rsidR="004707D4" w:rsidRPr="007A688C" w:rsidRDefault="004707D4" w:rsidP="009A76E1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A688C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4FEAE049" w14:textId="74C4755C" w:rsidR="004707D4" w:rsidRPr="007A688C" w:rsidRDefault="004707D4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8"/>
    </w:tbl>
    <w:p w14:paraId="17B294C2" w14:textId="77777777" w:rsidR="004707D4" w:rsidRPr="00531813" w:rsidRDefault="004707D4" w:rsidP="00E05508">
      <w:pPr>
        <w:rPr>
          <w:rFonts w:ascii="Arial" w:hAnsi="Arial"/>
          <w:sz w:val="14"/>
        </w:rPr>
      </w:pPr>
    </w:p>
    <w:p w14:paraId="373D90BA" w14:textId="3EE2B810" w:rsidR="000A4E08" w:rsidRDefault="000A4E08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1ABC01C6" w14:textId="399CD91B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141A1EC" w14:textId="5DEDAEA7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252274C" w14:textId="24BA2DEE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1580DA75" w14:textId="0B498091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1DD5E7C9" w14:textId="3229CAD5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8572BCB" w14:textId="1337B921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BC5EB2C" w14:textId="52DBDC10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7962CED" w14:textId="37465524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03D2623" w14:textId="64ECE14F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E8C704F" w14:textId="1CBD7406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B18BE42" w14:textId="6F47A6AA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AD1CCE8" w14:textId="4DAEB194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41DF57AD" w14:textId="30336AAE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F905F17" w14:textId="209CD2F1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B553C5F" w14:textId="4FF9D3AA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E3A01B7" w14:textId="5260A4F8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0A58F9D" w14:textId="4A836BDA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ECD60AA" w14:textId="180224C4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5491FDD" w14:textId="01581EA8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C9CBD71" w14:textId="141C6A8D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13061AD" w14:textId="581FFFC0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EA35F66" w14:textId="3C8FAAC4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E96EB74" w14:textId="2ED3C192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CB5BE68" w14:textId="33565062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115686B6" w14:textId="3F7AB60E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1A70AEE" w14:textId="605B301D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551B8B4" w14:textId="4B27A802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4B652DAB" w14:textId="0395C3E7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3893309" w14:textId="6177A9FF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46C191A6" w14:textId="0AFD6A5F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6E6628E" w14:textId="3F5FA339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305A00A" w14:textId="19D993C6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4B06DB3C" w14:textId="61157180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EB01A23" w14:textId="14E77401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E5A0230" w14:textId="2E12AB47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1D419358" w14:textId="77BE548F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BBED7A0" w14:textId="436301B2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4844EB12" w14:textId="16FAF07A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3E8311E" w14:textId="6DB11999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E2FEA49" w14:textId="4F3BB4FB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409ADF72" w14:textId="107ADF39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4D25A22" w14:textId="24D8AEAF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7B22B5E" w14:textId="79368D09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CCD94F2" w14:textId="35D7D95D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4BA8945" w14:textId="7330F6A7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87355A9" w14:textId="3BAA0AF0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5726B2A" w14:textId="1185D2CC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5F499D9" w14:textId="23BF0D73" w:rsidR="005373DE" w:rsidRDefault="005373DE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0A4E08" w14:paraId="4FAB18DE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11E7B" w14:textId="77777777" w:rsidR="000A4E08" w:rsidRDefault="00407EAA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DOCUMENTOS A APRESENTAR</w:t>
            </w:r>
          </w:p>
        </w:tc>
      </w:tr>
    </w:tbl>
    <w:p w14:paraId="71E5E1B9" w14:textId="77777777" w:rsidR="000A4E08" w:rsidRDefault="000A4E08">
      <w:pPr>
        <w:pStyle w:val="Standard"/>
        <w:rPr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4707D4" w:rsidRPr="00D41157" w14:paraId="71284557" w14:textId="77777777" w:rsidTr="009A76E1">
        <w:trPr>
          <w:trHeight w:val="284"/>
        </w:trPr>
        <w:tc>
          <w:tcPr>
            <w:tcW w:w="8789" w:type="dxa"/>
            <w:vAlign w:val="center"/>
          </w:tcPr>
          <w:p w14:paraId="3668E50F" w14:textId="77777777" w:rsidR="004707D4" w:rsidRPr="00D41157" w:rsidRDefault="004707D4" w:rsidP="009A76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bookmarkStart w:id="9" w:name="_Hlk79596376"/>
            <w:r w:rsidRPr="00D41157">
              <w:rPr>
                <w:rStyle w:val="fontstyle01"/>
                <w:rFonts w:ascii="Arial" w:hAnsi="Arial" w:cs="Arial"/>
                <w:b/>
                <w:sz w:val="16"/>
                <w:szCs w:val="16"/>
              </w:rPr>
              <w:t>#$anexos$#</w:t>
            </w:r>
          </w:p>
        </w:tc>
      </w:tr>
      <w:bookmarkEnd w:id="9"/>
    </w:tbl>
    <w:p w14:paraId="1490575D" w14:textId="77777777" w:rsidR="000A4E08" w:rsidRDefault="000A4E08">
      <w:pPr>
        <w:pStyle w:val="Standard"/>
      </w:pPr>
    </w:p>
    <w:sectPr w:rsidR="000A4E08">
      <w:headerReference w:type="default" r:id="rId7"/>
      <w:footerReference w:type="default" r:id="rId8"/>
      <w:pgSz w:w="11906" w:h="16838"/>
      <w:pgMar w:top="850" w:right="1701" w:bottom="850" w:left="1417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E8B82" w14:textId="77777777" w:rsidR="00F3156B" w:rsidRDefault="00F3156B">
      <w:r>
        <w:separator/>
      </w:r>
    </w:p>
  </w:endnote>
  <w:endnote w:type="continuationSeparator" w:id="0">
    <w:p w14:paraId="21FA156B" w14:textId="77777777" w:rsidR="00F3156B" w:rsidRDefault="00F3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MS">
    <w:charset w:val="00"/>
    <w:family w:val="roman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051"/>
      <w:gridCol w:w="1167"/>
      <w:gridCol w:w="1858"/>
      <w:gridCol w:w="1712"/>
    </w:tblGrid>
    <w:tr w:rsidR="006B0665" w14:paraId="67739E13" w14:textId="77777777" w:rsidTr="005373DE"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0CEBF62F" w14:textId="77777777" w:rsidR="006B0665" w:rsidRDefault="00407EAA">
          <w:pPr>
            <w:pStyle w:val="NormalWeb"/>
            <w:suppressAutoHyphens w:val="0"/>
            <w:spacing w:before="0" w:after="0" w:line="198" w:lineRule="atLeast"/>
            <w:jc w:val="both"/>
            <w:textAlignment w:val="auto"/>
          </w:pPr>
          <w:r>
            <w:rPr>
              <w:rFonts w:ascii="Arial" w:eastAsia="Calibri" w:hAnsi="Arial" w:cs="Arial"/>
              <w:noProof/>
              <w:kern w:val="0"/>
              <w:sz w:val="14"/>
              <w:szCs w:val="14"/>
              <w:lang w:bidi="ar-SA"/>
            </w:rPr>
            <w:drawing>
              <wp:inline distT="0" distB="0" distL="0" distR="0" wp14:anchorId="0BF71C43" wp14:editId="2203FF3F">
                <wp:extent cx="147629" cy="147629"/>
                <wp:effectExtent l="0" t="0" r="4771" b="4771"/>
                <wp:docPr id="2" name="Gráfico 8" descr="Marcad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9" cy="147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Calibri" w:hAnsi="Arial" w:cs="Arial"/>
              <w:kern w:val="0"/>
              <w:sz w:val="14"/>
              <w:szCs w:val="14"/>
              <w:lang w:eastAsia="en-US" w:bidi="ar-SA"/>
            </w:rPr>
            <w:t xml:space="preserve"> </w:t>
          </w:r>
          <w:r>
            <w:rPr>
              <w:rFonts w:ascii="Arial" w:hAnsi="Arial" w:cs="Arial"/>
              <w:kern w:val="0"/>
              <w:sz w:val="14"/>
              <w:szCs w:val="14"/>
              <w:lang w:bidi="ar-SA"/>
            </w:rPr>
            <w:t>Praça da República, 7170-011 Redondo</w:t>
          </w:r>
        </w:p>
      </w:tc>
      <w:tc>
        <w:tcPr>
          <w:tcW w:w="116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5350150E" w14:textId="10684A3E" w:rsidR="006B0665" w:rsidRDefault="003909AA">
          <w:pPr>
            <w:pStyle w:val="NormalWeb"/>
            <w:suppressAutoHyphens w:val="0"/>
            <w:spacing w:before="0" w:after="0"/>
            <w:jc w:val="right"/>
            <w:textAlignment w:val="auto"/>
            <w:rPr>
              <w:rFonts w:ascii="Arial" w:hAnsi="Arial" w:cs="Arial"/>
              <w:kern w:val="0"/>
              <w:sz w:val="14"/>
              <w:szCs w:val="14"/>
              <w:lang w:bidi="ar-SA"/>
            </w:rPr>
          </w:pPr>
        </w:p>
      </w:tc>
      <w:tc>
        <w:tcPr>
          <w:tcW w:w="185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4244ABD4" w14:textId="02BDD372" w:rsidR="006B0665" w:rsidRDefault="00407EAA">
          <w:pPr>
            <w:pStyle w:val="NormalWeb"/>
            <w:suppressAutoHyphens w:val="0"/>
            <w:spacing w:before="0" w:after="0"/>
            <w:jc w:val="center"/>
            <w:textAlignment w:val="auto"/>
          </w:pPr>
          <w:r>
            <w:rPr>
              <w:rFonts w:ascii="Arial" w:hAnsi="Arial" w:cs="Arial"/>
              <w:kern w:val="0"/>
              <w:sz w:val="14"/>
              <w:szCs w:val="14"/>
              <w:lang w:bidi="ar-SA"/>
            </w:rPr>
            <w:t xml:space="preserve">  +(351) 266 989</w:t>
          </w:r>
          <w:r w:rsidR="005373DE">
            <w:rPr>
              <w:rFonts w:ascii="Arial" w:hAnsi="Arial" w:cs="Arial"/>
              <w:kern w:val="0"/>
              <w:sz w:val="14"/>
              <w:szCs w:val="14"/>
              <w:lang w:bidi="ar-SA"/>
            </w:rPr>
            <w:t> </w:t>
          </w:r>
          <w:r>
            <w:rPr>
              <w:rFonts w:ascii="Arial" w:hAnsi="Arial" w:cs="Arial"/>
              <w:kern w:val="0"/>
              <w:sz w:val="14"/>
              <w:szCs w:val="14"/>
              <w:lang w:bidi="ar-SA"/>
            </w:rPr>
            <w:t>210</w:t>
          </w:r>
        </w:p>
      </w:tc>
      <w:tc>
        <w:tcPr>
          <w:tcW w:w="17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5F80B383" w14:textId="638BE86A" w:rsidR="006B0665" w:rsidRDefault="003909AA">
          <w:pPr>
            <w:pStyle w:val="NormalWeb"/>
            <w:suppressAutoHyphens w:val="0"/>
            <w:spacing w:before="0" w:after="0"/>
            <w:jc w:val="right"/>
            <w:textAlignment w:val="auto"/>
          </w:pPr>
        </w:p>
      </w:tc>
    </w:tr>
    <w:tr w:rsidR="006B0665" w14:paraId="02FE5293" w14:textId="77777777" w:rsidTr="005373DE"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598437E9" w14:textId="77777777" w:rsidR="006B0665" w:rsidRDefault="00407EAA">
          <w:pPr>
            <w:pStyle w:val="NormalWeb"/>
            <w:suppressAutoHyphens w:val="0"/>
            <w:spacing w:before="0" w:after="0" w:line="198" w:lineRule="atLeast"/>
            <w:jc w:val="both"/>
            <w:textAlignment w:val="auto"/>
          </w:pPr>
          <w:r>
            <w:rPr>
              <w:rFonts w:ascii="Arial" w:hAnsi="Arial" w:cs="Arial"/>
              <w:kern w:val="0"/>
              <w:sz w:val="14"/>
              <w:szCs w:val="14"/>
              <w:lang w:bidi="ar-SA"/>
            </w:rPr>
            <w:t>NIPC: 501 834 117</w:t>
          </w:r>
        </w:p>
      </w:tc>
      <w:tc>
        <w:tcPr>
          <w:tcW w:w="4737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061CCE5" w14:textId="68C3251B" w:rsidR="006B0665" w:rsidRPr="005373DE" w:rsidRDefault="00407EAA">
          <w:pPr>
            <w:pStyle w:val="Rodap"/>
            <w:suppressAutoHyphens w:val="0"/>
            <w:jc w:val="right"/>
            <w:textAlignment w:val="auto"/>
          </w:pPr>
          <w:r w:rsidRPr="005373DE">
            <w:rPr>
              <w:noProof/>
              <w:kern w:val="0"/>
              <w:sz w:val="12"/>
              <w:szCs w:val="14"/>
              <w:lang w:eastAsia="pt-PT" w:bidi="ar-SA"/>
            </w:rPr>
            <w:drawing>
              <wp:anchor distT="0" distB="0" distL="114300" distR="114300" simplePos="0" relativeHeight="251662336" behindDoc="0" locked="0" layoutInCell="1" allowOverlap="1" wp14:anchorId="19FDA6BD" wp14:editId="32F259D5">
                <wp:simplePos x="0" y="0"/>
                <wp:positionH relativeFrom="column">
                  <wp:posOffset>1842131</wp:posOffset>
                </wp:positionH>
                <wp:positionV relativeFrom="paragraph">
                  <wp:posOffset>-20958</wp:posOffset>
                </wp:positionV>
                <wp:extent cx="115571" cy="115571"/>
                <wp:effectExtent l="0" t="0" r="0" b="0"/>
                <wp:wrapNone/>
                <wp:docPr id="5" name="Gráfico 10" descr="E-mai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1" cy="115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 w:rsidRPr="005373DE">
            <w:rPr>
              <w:kern w:val="0"/>
              <w:sz w:val="14"/>
              <w:szCs w:val="14"/>
              <w:lang w:eastAsia="en-US" w:bidi="ar-SA"/>
            </w:rPr>
            <w:t>www.cm-redondo.pt</w:t>
          </w:r>
          <w:r w:rsidRPr="005373DE">
            <w:rPr>
              <w:kern w:val="0"/>
              <w:sz w:val="12"/>
              <w:szCs w:val="14"/>
              <w:lang w:eastAsia="pt-PT" w:bidi="ar-SA"/>
            </w:rPr>
            <w:t xml:space="preserve">            </w:t>
          </w:r>
          <w:hyperlink r:id="rId6" w:history="1">
            <w:r w:rsidRPr="005373DE">
              <w:rPr>
                <w:rStyle w:val="Hiperligao"/>
                <w:color w:val="000000"/>
                <w:kern w:val="0"/>
                <w:sz w:val="14"/>
                <w:szCs w:val="14"/>
                <w:u w:val="none"/>
                <w:lang w:eastAsia="en-US" w:bidi="ar-SA"/>
              </w:rPr>
              <w:t>geral@cm-redondo.pt</w:t>
            </w:r>
          </w:hyperlink>
          <w:r w:rsidRPr="005373DE">
            <w:rPr>
              <w:color w:val="000000"/>
              <w:kern w:val="0"/>
              <w:sz w:val="14"/>
              <w:szCs w:val="14"/>
              <w:lang w:eastAsia="en-US" w:bidi="ar-SA"/>
            </w:rPr>
            <w:t xml:space="preserve">          </w:t>
          </w:r>
        </w:p>
      </w:tc>
    </w:tr>
    <w:tr w:rsidR="006B0665" w14:paraId="742334FC" w14:textId="77777777" w:rsidTr="005373DE">
      <w:trPr>
        <w:trHeight w:val="241"/>
      </w:trPr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71B27BA9" w14:textId="77777777" w:rsidR="006B0665" w:rsidRDefault="003909AA">
          <w:pPr>
            <w:pStyle w:val="NormalWeb"/>
            <w:suppressAutoHyphens w:val="0"/>
            <w:spacing w:before="0" w:after="0" w:line="240" w:lineRule="auto"/>
            <w:jc w:val="both"/>
            <w:textAlignment w:val="auto"/>
            <w:rPr>
              <w:rFonts w:ascii="Arial" w:hAnsi="Arial" w:cs="Arial"/>
              <w:b/>
              <w:kern w:val="0"/>
              <w:sz w:val="18"/>
              <w:szCs w:val="14"/>
              <w:lang w:bidi="ar-SA"/>
            </w:rPr>
          </w:pPr>
        </w:p>
      </w:tc>
      <w:tc>
        <w:tcPr>
          <w:tcW w:w="4737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673EED51" w14:textId="0BF4EDA4" w:rsidR="006B0665" w:rsidRDefault="005373DE">
          <w:pPr>
            <w:suppressAutoHyphens w:val="0"/>
            <w:ind w:left="2643"/>
            <w:jc w:val="right"/>
            <w:textAlignment w:val="auto"/>
          </w:pPr>
          <w:r>
            <w:rPr>
              <w:rFonts w:ascii="Arial" w:hAnsi="Arial" w:cs="Arial"/>
              <w:noProof/>
              <w:kern w:val="0"/>
              <w:sz w:val="14"/>
              <w:szCs w:val="14"/>
              <w:lang w:eastAsia="pt-PT" w:bidi="ar-SA"/>
            </w:rPr>
            <w:drawing>
              <wp:anchor distT="0" distB="0" distL="114300" distR="114300" simplePos="0" relativeHeight="251663360" behindDoc="0" locked="0" layoutInCell="1" allowOverlap="1" wp14:anchorId="0E63E39D" wp14:editId="5C3B32BE">
                <wp:simplePos x="0" y="0"/>
                <wp:positionH relativeFrom="column">
                  <wp:posOffset>714375</wp:posOffset>
                </wp:positionH>
                <wp:positionV relativeFrom="paragraph">
                  <wp:posOffset>-266700</wp:posOffset>
                </wp:positionV>
                <wp:extent cx="114300" cy="106680"/>
                <wp:effectExtent l="0" t="0" r="0" b="7620"/>
                <wp:wrapNone/>
                <wp:docPr id="3" name="Imagem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>
                          <a:biLevel thresh="75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07EAA">
            <w:rPr>
              <w:rFonts w:ascii="Arial" w:eastAsia="Calibri" w:hAnsi="Arial" w:cs="Arial"/>
              <w:kern w:val="0"/>
              <w:sz w:val="14"/>
              <w:szCs w:val="14"/>
              <w:lang w:eastAsia="pt-PT" w:bidi="ar-SA"/>
            </w:rPr>
            <w:t xml:space="preserve"> </w:t>
          </w:r>
        </w:p>
      </w:tc>
    </w:tr>
    <w:tr w:rsidR="006B0665" w14:paraId="56863E10" w14:textId="77777777" w:rsidTr="005373DE">
      <w:trPr>
        <w:trHeight w:val="66"/>
      </w:trPr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5B48B5B" w14:textId="4C325698" w:rsidR="006B0665" w:rsidRDefault="00407EAA">
          <w:pPr>
            <w:suppressAutoHyphens w:val="0"/>
            <w:jc w:val="both"/>
            <w:textAlignment w:val="auto"/>
          </w:pPr>
          <w:r>
            <w:rPr>
              <w:rFonts w:ascii="Arial" w:eastAsia="Calibri" w:hAnsi="Arial" w:cs="Arial"/>
              <w:b/>
              <w:kern w:val="0"/>
              <w:sz w:val="14"/>
              <w:szCs w:val="14"/>
              <w:lang w:eastAsia="en-US" w:bidi="ar-SA"/>
            </w:rPr>
            <w:t>RE0</w:t>
          </w:r>
          <w:r w:rsidR="0060047B">
            <w:rPr>
              <w:rFonts w:ascii="Arial" w:eastAsia="Calibri" w:hAnsi="Arial" w:cs="Arial"/>
              <w:b/>
              <w:kern w:val="0"/>
              <w:sz w:val="14"/>
              <w:szCs w:val="14"/>
              <w:lang w:eastAsia="en-US" w:bidi="ar-SA"/>
            </w:rPr>
            <w:t>XX</w:t>
          </w:r>
          <w:r>
            <w:rPr>
              <w:rFonts w:ascii="Arial" w:eastAsia="Calibri" w:hAnsi="Arial" w:cs="Arial"/>
              <w:b/>
              <w:kern w:val="0"/>
              <w:sz w:val="14"/>
              <w:szCs w:val="14"/>
              <w:lang w:eastAsia="en-US" w:bidi="ar-SA"/>
            </w:rPr>
            <w:t>E</w:t>
          </w:r>
          <w:r w:rsidR="0029596F">
            <w:rPr>
              <w:rFonts w:ascii="Arial" w:eastAsia="Calibri" w:hAnsi="Arial" w:cs="Arial"/>
              <w:b/>
              <w:kern w:val="0"/>
              <w:sz w:val="14"/>
              <w:szCs w:val="14"/>
              <w:lang w:eastAsia="en-US" w:bidi="ar-SA"/>
            </w:rPr>
            <w:t>01</w:t>
          </w:r>
        </w:p>
      </w:tc>
      <w:tc>
        <w:tcPr>
          <w:tcW w:w="4737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A52D36F" w14:textId="33331057" w:rsidR="006B0665" w:rsidRDefault="00407EAA">
          <w:pPr>
            <w:pStyle w:val="Rodap"/>
            <w:suppressAutoHyphens w:val="0"/>
            <w:ind w:left="2832"/>
            <w:jc w:val="right"/>
            <w:textAlignment w:val="auto"/>
          </w:pPr>
          <w:r>
            <w:rPr>
              <w:b/>
              <w:kern w:val="0"/>
              <w:sz w:val="14"/>
              <w:szCs w:val="14"/>
              <w:lang w:eastAsia="en-US" w:bidi="ar-SA"/>
            </w:rPr>
            <w:t xml:space="preserve">Página 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begin"/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instrText xml:space="preserve"> PAGE </w:instrTex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separate"/>
          </w:r>
          <w:r w:rsidR="003909AA">
            <w:rPr>
              <w:b/>
              <w:bCs/>
              <w:noProof/>
              <w:kern w:val="0"/>
              <w:sz w:val="14"/>
              <w:szCs w:val="14"/>
              <w:lang w:eastAsia="en-US" w:bidi="ar-SA"/>
            </w:rPr>
            <w:t>2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end"/>
          </w:r>
          <w:r>
            <w:rPr>
              <w:b/>
              <w:kern w:val="0"/>
              <w:sz w:val="14"/>
              <w:szCs w:val="14"/>
              <w:lang w:eastAsia="en-US" w:bidi="ar-SA"/>
            </w:rPr>
            <w:t xml:space="preserve"> de 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begin"/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instrText xml:space="preserve"> NUMPAGES </w:instrTex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separate"/>
          </w:r>
          <w:r w:rsidR="003909AA">
            <w:rPr>
              <w:b/>
              <w:bCs/>
              <w:noProof/>
              <w:kern w:val="0"/>
              <w:sz w:val="14"/>
              <w:szCs w:val="14"/>
              <w:lang w:eastAsia="en-US" w:bidi="ar-SA"/>
            </w:rPr>
            <w:t>4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end"/>
          </w:r>
        </w:p>
      </w:tc>
    </w:tr>
  </w:tbl>
  <w:p w14:paraId="7707C5A6" w14:textId="5CFAC355" w:rsidR="006B0665" w:rsidRDefault="00980C96">
    <w:pPr>
      <w:pStyle w:val="Standard"/>
    </w:pPr>
    <w:r>
      <w:rPr>
        <w:noProof/>
        <w:lang w:eastAsia="pt-PT" w:bidi="ar-SA"/>
      </w:rPr>
      <w:drawing>
        <wp:anchor distT="0" distB="0" distL="114300" distR="114300" simplePos="0" relativeHeight="251669504" behindDoc="0" locked="0" layoutInCell="1" allowOverlap="1" wp14:anchorId="2D9B1CA6" wp14:editId="534182E3">
          <wp:simplePos x="0" y="0"/>
          <wp:positionH relativeFrom="column">
            <wp:posOffset>-673100</wp:posOffset>
          </wp:positionH>
          <wp:positionV relativeFrom="paragraph">
            <wp:posOffset>-3797300</wp:posOffset>
          </wp:positionV>
          <wp:extent cx="361315" cy="3708400"/>
          <wp:effectExtent l="0" t="0" r="635" b="635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7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EAA">
      <w:rPr>
        <w:rFonts w:ascii="Calibri" w:hAnsi="Calibri"/>
        <w:noProof/>
        <w:kern w:val="0"/>
        <w:szCs w:val="22"/>
        <w:lang w:eastAsia="pt-PT" w:bidi="ar-SA"/>
      </w:rPr>
      <w:drawing>
        <wp:anchor distT="0" distB="0" distL="114300" distR="114300" simplePos="0" relativeHeight="251664384" behindDoc="0" locked="0" layoutInCell="1" allowOverlap="1" wp14:anchorId="166D0A90" wp14:editId="7D2DB8B3">
          <wp:simplePos x="0" y="0"/>
          <wp:positionH relativeFrom="column">
            <wp:posOffset>3420110</wp:posOffset>
          </wp:positionH>
          <wp:positionV relativeFrom="paragraph">
            <wp:posOffset>-379730</wp:posOffset>
          </wp:positionV>
          <wp:extent cx="109856" cy="109856"/>
          <wp:effectExtent l="0" t="0" r="4444" b="4444"/>
          <wp:wrapNone/>
          <wp:docPr id="6" name="Gráfico 6" descr="Mun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9">
                    <a:extLs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6" cy="1098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89BE8" w14:textId="77777777" w:rsidR="00F3156B" w:rsidRDefault="00F3156B">
      <w:r>
        <w:rPr>
          <w:color w:val="000000"/>
        </w:rPr>
        <w:separator/>
      </w:r>
    </w:p>
  </w:footnote>
  <w:footnote w:type="continuationSeparator" w:id="0">
    <w:p w14:paraId="49DEC1B5" w14:textId="77777777" w:rsidR="00F3156B" w:rsidRDefault="00F31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41245" w14:textId="42F891FF" w:rsidR="006B0665" w:rsidRDefault="00407EAA" w:rsidP="00E05508">
    <w:pPr>
      <w:pStyle w:val="Cabealho"/>
    </w:pPr>
    <w:bookmarkStart w:id="10" w:name="_Hlk35597361"/>
    <w:r>
      <w:rPr>
        <w:noProof/>
        <w:sz w:val="14"/>
        <w:szCs w:val="14"/>
        <w:lang w:eastAsia="pt-PT" w:bidi="ar-SA"/>
      </w:rPr>
      <w:drawing>
        <wp:anchor distT="0" distB="0" distL="114300" distR="114300" simplePos="0" relativeHeight="251659264" behindDoc="0" locked="0" layoutInCell="1" allowOverlap="1" wp14:anchorId="78694F9A" wp14:editId="7B1FBF34">
          <wp:simplePos x="0" y="0"/>
          <wp:positionH relativeFrom="column">
            <wp:posOffset>839474</wp:posOffset>
          </wp:positionH>
          <wp:positionV relativeFrom="paragraph">
            <wp:posOffset>-17145</wp:posOffset>
          </wp:positionV>
          <wp:extent cx="3854452" cy="515621"/>
          <wp:effectExtent l="0" t="0" r="0" b="0"/>
          <wp:wrapTopAndBottom/>
          <wp:docPr id="1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54452" cy="5156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3622D"/>
    <w:multiLevelType w:val="multilevel"/>
    <w:tmpl w:val="6D641B0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08"/>
    <w:rsid w:val="000A4E08"/>
    <w:rsid w:val="00135D7C"/>
    <w:rsid w:val="0017186D"/>
    <w:rsid w:val="002400D3"/>
    <w:rsid w:val="0029596F"/>
    <w:rsid w:val="003909AA"/>
    <w:rsid w:val="00407EAA"/>
    <w:rsid w:val="004707D4"/>
    <w:rsid w:val="005373DE"/>
    <w:rsid w:val="0060047B"/>
    <w:rsid w:val="006A55AF"/>
    <w:rsid w:val="006B07F7"/>
    <w:rsid w:val="006F72E3"/>
    <w:rsid w:val="007D4434"/>
    <w:rsid w:val="007F358A"/>
    <w:rsid w:val="008C09FD"/>
    <w:rsid w:val="008F2E82"/>
    <w:rsid w:val="00955BF4"/>
    <w:rsid w:val="00980C96"/>
    <w:rsid w:val="00A40947"/>
    <w:rsid w:val="00BB595E"/>
    <w:rsid w:val="00CF385F"/>
    <w:rsid w:val="00E05508"/>
    <w:rsid w:val="00E77AEA"/>
    <w:rsid w:val="00E91F3D"/>
    <w:rsid w:val="00F30A0D"/>
    <w:rsid w:val="00F3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BB67"/>
  <w15:docId w15:val="{40B5CE38-48D1-4C0D-9314-8EC8FCD2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t-P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pPr>
      <w:suppressAutoHyphens/>
      <w:spacing w:line="0" w:lineRule="atLeast"/>
    </w:pPr>
  </w:style>
  <w:style w:type="paragraph" w:styleId="NormalWeb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lang w:eastAsia="pt-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style01">
    <w:name w:val="fontstyle01"/>
    <w:basedOn w:val="Tipodeletrapredefinidodopargrafo"/>
    <w:rPr>
      <w:rFonts w:ascii="TrebuchetMS" w:eastAsia="TrebuchetMS" w:hAnsi="TrebuchetMS" w:cs="TrebuchetMS"/>
      <w:b w:val="0"/>
      <w:bCs w:val="0"/>
      <w:i w:val="0"/>
      <w:iCs w:val="0"/>
      <w:color w:val="000000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bealhoCarter">
    <w:name w:val="Cabeçalho Caráter"/>
    <w:basedOn w:val="Tipodeletrapredefinidodopargrafo"/>
    <w:rPr>
      <w:rFonts w:ascii="Arial" w:eastAsia="Arial" w:hAnsi="Arial" w:cs="Arial"/>
      <w:sz w:val="21"/>
    </w:rPr>
  </w:style>
  <w:style w:type="character" w:customStyle="1" w:styleId="RodapCarter">
    <w:name w:val="Rodapé Caráter"/>
    <w:basedOn w:val="Tipodeletrapredefinidodopargrafo"/>
    <w:rPr>
      <w:rFonts w:ascii="Arial" w:eastAsia="Arial" w:hAnsi="Arial" w:cs="Arial"/>
      <w:sz w:val="21"/>
    </w:rPr>
  </w:style>
  <w:style w:type="character" w:styleId="Hiperligao">
    <w:name w:val="Hyperlink"/>
    <w:basedOn w:val="Tipodeletrapredefinidodopargrafo"/>
    <w:rPr>
      <w:color w:val="0563C1"/>
      <w:u w:val="single"/>
    </w:rPr>
  </w:style>
  <w:style w:type="table" w:styleId="Tabelacomgrelha">
    <w:name w:val="Table Grid"/>
    <w:basedOn w:val="Tabelanormal"/>
    <w:uiPriority w:val="59"/>
    <w:rsid w:val="00E05508"/>
    <w:pPr>
      <w:autoSpaceDN/>
      <w:jc w:val="both"/>
      <w:textAlignment w:val="auto"/>
    </w:pPr>
    <w:rPr>
      <w:rFonts w:ascii="Candara" w:eastAsiaTheme="minorHAnsi" w:hAnsi="Candara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hyperlink" Target="mailto:geral@cm-redondo.pt" TargetMode="External"/><Relationship Id="rId5" Type="http://schemas.openxmlformats.org/officeDocument/2006/relationships/image" Target="media/image6.svg"/><Relationship Id="rId10" Type="http://schemas.openxmlformats.org/officeDocument/2006/relationships/image" Target="media/image10.sv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Arminda Barradas</cp:lastModifiedBy>
  <cp:revision>2</cp:revision>
  <cp:lastPrinted>2021-09-23T14:41:00Z</cp:lastPrinted>
  <dcterms:created xsi:type="dcterms:W3CDTF">2022-10-21T15:08:00Z</dcterms:created>
  <dcterms:modified xsi:type="dcterms:W3CDTF">2022-10-21T15:08:00Z</dcterms:modified>
</cp:coreProperties>
</file>